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3C839" w14:textId="77777777" w:rsidR="00D921A0" w:rsidRDefault="00D921A0" w:rsidP="00300C57">
      <w:pPr>
        <w:spacing w:line="280" w:lineRule="exact"/>
        <w:ind w:right="72"/>
        <w:rPr>
          <w:rFonts w:eastAsia="Calibri" w:cstheme="minorHAnsi"/>
          <w:sz w:val="24"/>
          <w:szCs w:val="24"/>
        </w:rPr>
      </w:pPr>
    </w:p>
    <w:p w14:paraId="4D0C0BF7" w14:textId="1EF15060" w:rsidR="00B52139" w:rsidRDefault="008E5404" w:rsidP="00300C57">
      <w:pPr>
        <w:spacing w:line="280" w:lineRule="exact"/>
        <w:ind w:right="72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CE5F32">
        <w:rPr>
          <w:rFonts w:eastAsia="Calibri" w:cstheme="minorHAnsi"/>
          <w:sz w:val="24"/>
          <w:szCs w:val="24"/>
        </w:rPr>
        <w:t xml:space="preserve">The scientific committee is delighted to receive your abstracts for the </w:t>
      </w:r>
      <w:r w:rsidR="00300C57" w:rsidRPr="00CE5F32">
        <w:rPr>
          <w:rFonts w:eastAsia="Calibri" w:cstheme="minorHAnsi"/>
          <w:sz w:val="24"/>
          <w:szCs w:val="24"/>
        </w:rPr>
        <w:t>“</w:t>
      </w:r>
      <w:r w:rsidR="00B02FB6" w:rsidRPr="00B02FB6">
        <w:rPr>
          <w:rFonts w:cstheme="minorHAnsi"/>
          <w:b/>
          <w:bCs/>
          <w:sz w:val="24"/>
          <w:szCs w:val="24"/>
          <w:shd w:val="clear" w:color="auto" w:fill="FFFFFF"/>
        </w:rPr>
        <w:t xml:space="preserve">8th Emirates Pediatric Hematology &amp; Oncology Conference (EPHOC), to be held on 25-26 September 2026 </w:t>
      </w:r>
      <w:r w:rsidR="00B02FB6" w:rsidRPr="00B02FB6">
        <w:rPr>
          <w:rFonts w:cstheme="minorHAnsi"/>
          <w:b/>
          <w:bCs/>
          <w:sz w:val="24"/>
          <w:szCs w:val="24"/>
          <w:shd w:val="clear" w:color="auto" w:fill="FFFFFF"/>
        </w:rPr>
        <w:t>at Sofitel</w:t>
      </w:r>
      <w:r w:rsidR="00B02FB6" w:rsidRPr="00B02FB6">
        <w:rPr>
          <w:rFonts w:cstheme="minorHAnsi"/>
          <w:b/>
          <w:bCs/>
          <w:sz w:val="24"/>
          <w:szCs w:val="24"/>
          <w:shd w:val="clear" w:color="auto" w:fill="FFFFFF"/>
        </w:rPr>
        <w:t xml:space="preserve"> Abu Dhabi Corniche, UAE</w:t>
      </w:r>
      <w:r w:rsidR="00B52139">
        <w:rPr>
          <w:rFonts w:cstheme="minorHAnsi"/>
          <w:b/>
          <w:bCs/>
          <w:sz w:val="24"/>
          <w:szCs w:val="24"/>
          <w:shd w:val="clear" w:color="auto" w:fill="FFFFFF"/>
        </w:rPr>
        <w:t>.</w:t>
      </w:r>
    </w:p>
    <w:p w14:paraId="31D93013" w14:textId="01F35D0A" w:rsidR="00CE5F32" w:rsidRPr="00CE5F32" w:rsidRDefault="00CE5F32" w:rsidP="00300C57">
      <w:pPr>
        <w:spacing w:line="280" w:lineRule="exact"/>
        <w:ind w:right="72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CE5F32">
        <w:rPr>
          <w:sz w:val="24"/>
          <w:szCs w:val="24"/>
        </w:rPr>
        <w:t xml:space="preserve">As you proceed with your abstract submission, please thoroughly review the general submission guidelines and ensure your agreement to the terms and conditions outlined by the </w:t>
      </w:r>
      <w:r w:rsidR="00182437" w:rsidRPr="00182437">
        <w:rPr>
          <w:rFonts w:cstheme="minorHAnsi"/>
          <w:b/>
          <w:bCs/>
          <w:sz w:val="24"/>
          <w:szCs w:val="24"/>
          <w:shd w:val="clear" w:color="auto" w:fill="FFFFFF"/>
        </w:rPr>
        <w:t>8th Emirates Pediatric Hematology &amp; Oncology Conference</w:t>
      </w:r>
      <w:r w:rsidR="00182437">
        <w:rPr>
          <w:sz w:val="24"/>
          <w:szCs w:val="24"/>
        </w:rPr>
        <w:t xml:space="preserve"> </w:t>
      </w:r>
      <w:r w:rsidR="00F30376">
        <w:rPr>
          <w:sz w:val="24"/>
          <w:szCs w:val="24"/>
        </w:rPr>
        <w:t>committee</w:t>
      </w:r>
      <w:r w:rsidRPr="00CE5F32">
        <w:rPr>
          <w:b/>
          <w:bCs/>
          <w:sz w:val="24"/>
          <w:szCs w:val="24"/>
        </w:rPr>
        <w:t>.</w:t>
      </w:r>
    </w:p>
    <w:p w14:paraId="2B4CBB4F" w14:textId="0AA35ABA" w:rsidR="008E5404" w:rsidRPr="00787138" w:rsidRDefault="008E5404" w:rsidP="00241735">
      <w:pPr>
        <w:pStyle w:val="NoSpacing"/>
        <w:shd w:val="clear" w:color="auto" w:fill="E2EFD9" w:themeFill="accent6" w:themeFillTint="33"/>
        <w:jc w:val="center"/>
        <w:rPr>
          <w:b/>
          <w:bCs/>
          <w:color w:val="FF0000"/>
          <w:sz w:val="28"/>
          <w:szCs w:val="28"/>
        </w:rPr>
      </w:pPr>
      <w:r w:rsidRPr="00787138">
        <w:rPr>
          <w:b/>
          <w:bCs/>
          <w:color w:val="FF0000"/>
          <w:sz w:val="28"/>
          <w:szCs w:val="28"/>
        </w:rPr>
        <w:t xml:space="preserve">DEADLINE OF SUBMISSION: </w:t>
      </w:r>
      <w:r w:rsidR="00B02FB6" w:rsidRPr="00B02FB6">
        <w:rPr>
          <w:b/>
          <w:bCs/>
          <w:color w:val="FF0000"/>
          <w:sz w:val="28"/>
          <w:szCs w:val="28"/>
        </w:rPr>
        <w:t>15 JULY 2026 (23:59 UAE/GST)</w:t>
      </w:r>
    </w:p>
    <w:p w14:paraId="39BAA0D0" w14:textId="162B7115" w:rsidR="008E5404" w:rsidRPr="00787138" w:rsidRDefault="008E5404" w:rsidP="00241735">
      <w:pPr>
        <w:pStyle w:val="NoSpacing"/>
        <w:shd w:val="clear" w:color="auto" w:fill="E2EFD9" w:themeFill="accent6" w:themeFillTint="33"/>
        <w:jc w:val="center"/>
        <w:rPr>
          <w:b/>
          <w:bCs/>
          <w:sz w:val="28"/>
          <w:szCs w:val="28"/>
        </w:rPr>
      </w:pPr>
      <w:r w:rsidRPr="00787138">
        <w:rPr>
          <w:b/>
          <w:bCs/>
          <w:color w:val="FF0000"/>
          <w:sz w:val="28"/>
          <w:szCs w:val="28"/>
        </w:rPr>
        <w:t xml:space="preserve">NOTIFICATION OF ACCEPTED ABSTRACTS: </w:t>
      </w:r>
      <w:r w:rsidR="00B02FB6" w:rsidRPr="00B02FB6">
        <w:rPr>
          <w:b/>
          <w:bCs/>
          <w:color w:val="FF0000"/>
          <w:sz w:val="28"/>
          <w:szCs w:val="28"/>
        </w:rPr>
        <w:t>30 JULY 2026</w:t>
      </w:r>
    </w:p>
    <w:p w14:paraId="04F60857" w14:textId="77777777" w:rsidR="008E5404" w:rsidRPr="00CE5F32" w:rsidRDefault="008E5404" w:rsidP="008E5404">
      <w:pPr>
        <w:rPr>
          <w:sz w:val="24"/>
          <w:szCs w:val="24"/>
        </w:rPr>
      </w:pPr>
    </w:p>
    <w:p w14:paraId="4559390F" w14:textId="4A02E5BD" w:rsidR="00D921A0" w:rsidRPr="00787138" w:rsidRDefault="00787138" w:rsidP="00787138">
      <w:pPr>
        <w:pStyle w:val="NoSpacing"/>
        <w:shd w:val="clear" w:color="auto" w:fill="E2EFD9" w:themeFill="accent6" w:themeFillTint="3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</w:t>
      </w:r>
      <w:r w:rsidR="008E5404" w:rsidRPr="00787138">
        <w:rPr>
          <w:b/>
          <w:bCs/>
          <w:sz w:val="28"/>
          <w:szCs w:val="28"/>
        </w:rPr>
        <w:t>AUTHOR &amp; ABSTRACT INFORMATION</w:t>
      </w:r>
    </w:p>
    <w:p w14:paraId="7E755C34" w14:textId="77777777" w:rsidR="00F30376" w:rsidRPr="00F30376" w:rsidRDefault="00F30376" w:rsidP="004432EA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tbl>
      <w:tblPr>
        <w:tblW w:w="11052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60"/>
        <w:gridCol w:w="8192"/>
      </w:tblGrid>
      <w:tr w:rsidR="004432EA" w:rsidRPr="00F30376" w14:paraId="6C18612A" w14:textId="77777777" w:rsidTr="004432EA">
        <w:trPr>
          <w:trHeight w:val="315"/>
        </w:trPr>
        <w:tc>
          <w:tcPr>
            <w:tcW w:w="286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noWrap/>
            <w:vAlign w:val="center"/>
            <w:hideMark/>
          </w:tcPr>
          <w:p w14:paraId="269BA4F6" w14:textId="77777777" w:rsidR="004432EA" w:rsidRPr="00F30376" w:rsidRDefault="004432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F30376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No. of abstracts</w:t>
            </w:r>
          </w:p>
        </w:tc>
        <w:tc>
          <w:tcPr>
            <w:tcW w:w="819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  <w:hideMark/>
          </w:tcPr>
          <w:p w14:paraId="3C142691" w14:textId="2814E1D4" w:rsidR="004432EA" w:rsidRPr="00F30376" w:rsidRDefault="00FC3D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F30376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M</w:t>
            </w:r>
            <w:r w:rsidR="004432EA" w:rsidRPr="00F30376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aximum of 2 entries</w:t>
            </w:r>
          </w:p>
        </w:tc>
      </w:tr>
      <w:tr w:rsidR="004432EA" w:rsidRPr="00F30376" w14:paraId="270CA49B" w14:textId="77777777" w:rsidTr="004432EA">
        <w:trPr>
          <w:trHeight w:val="315"/>
        </w:trPr>
        <w:tc>
          <w:tcPr>
            <w:tcW w:w="286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noWrap/>
            <w:vAlign w:val="center"/>
            <w:hideMark/>
          </w:tcPr>
          <w:p w14:paraId="7E5475F3" w14:textId="77777777" w:rsidR="004432EA" w:rsidRPr="00F30376" w:rsidRDefault="004432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F30376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Delegated Presenter</w:t>
            </w:r>
          </w:p>
        </w:tc>
        <w:tc>
          <w:tcPr>
            <w:tcW w:w="819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  <w:hideMark/>
          </w:tcPr>
          <w:p w14:paraId="093DE87C" w14:textId="5AD7580C" w:rsidR="004432EA" w:rsidRPr="00F30376" w:rsidRDefault="00FC3D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F30376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A</w:t>
            </w:r>
            <w:r w:rsidR="004432EA" w:rsidRPr="00F30376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ssigning the delegated presenter should be in agreement with other authors</w:t>
            </w:r>
          </w:p>
        </w:tc>
      </w:tr>
      <w:tr w:rsidR="004432EA" w:rsidRPr="00F30376" w14:paraId="44AAB48F" w14:textId="77777777" w:rsidTr="00FC3DC4">
        <w:trPr>
          <w:trHeight w:val="3575"/>
        </w:trPr>
        <w:tc>
          <w:tcPr>
            <w:tcW w:w="286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noWrap/>
            <w:vAlign w:val="center"/>
            <w:hideMark/>
          </w:tcPr>
          <w:p w14:paraId="2B1393B2" w14:textId="77777777" w:rsidR="004432EA" w:rsidRPr="00F30376" w:rsidRDefault="004432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F30376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Abstract content</w:t>
            </w:r>
          </w:p>
        </w:tc>
        <w:tc>
          <w:tcPr>
            <w:tcW w:w="819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  <w:hideMark/>
          </w:tcPr>
          <w:p w14:paraId="47038630" w14:textId="48B76367" w:rsidR="004432EA" w:rsidRPr="00F30376" w:rsidRDefault="004432EA" w:rsidP="004432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F30376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Abstracts must provide enough information for reviewers to assess the topic's nature and significance, the suitability of the investigative technique, the nature of the results, and the conclusions.</w:t>
            </w:r>
            <w:r w:rsidRPr="00F30376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br/>
            </w:r>
            <w:r w:rsidRPr="00F30376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br/>
              <w:t>The abstract should not only list topics to be explored but rather summarize the main results of the work.</w:t>
            </w:r>
            <w:r w:rsidRPr="00F30376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br/>
            </w:r>
            <w:r w:rsidRPr="00F30376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br/>
              <w:t xml:space="preserve">Original scientific data gathered by the author(s) must be included in the abstract. All reports must be based on previously completed work. </w:t>
            </w:r>
          </w:p>
          <w:p w14:paraId="438AE9BF" w14:textId="77777777" w:rsidR="004432EA" w:rsidRPr="00F30376" w:rsidRDefault="004432EA" w:rsidP="004432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</w:p>
          <w:p w14:paraId="2915CEC9" w14:textId="5232497F" w:rsidR="004432EA" w:rsidRPr="00F30376" w:rsidRDefault="004432EA" w:rsidP="004432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F30376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No "in progress" studies will be allowed.</w:t>
            </w:r>
            <w:r w:rsidRPr="00F30376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br/>
              <w:t>The presenter shall not utilize the session to promote services, products, or other items.</w:t>
            </w:r>
          </w:p>
        </w:tc>
      </w:tr>
      <w:tr w:rsidR="004432EA" w:rsidRPr="00F30376" w14:paraId="68D12EB9" w14:textId="77777777" w:rsidTr="004432EA">
        <w:trPr>
          <w:trHeight w:val="945"/>
        </w:trPr>
        <w:tc>
          <w:tcPr>
            <w:tcW w:w="286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  <w:hideMark/>
          </w:tcPr>
          <w:p w14:paraId="63DDACFC" w14:textId="77777777" w:rsidR="004432EA" w:rsidRPr="00F30376" w:rsidRDefault="004432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F30376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Conference Registration</w:t>
            </w:r>
            <w:r w:rsidRPr="00F30376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br/>
              <w:t>[complimentary]</w:t>
            </w:r>
          </w:p>
        </w:tc>
        <w:tc>
          <w:tcPr>
            <w:tcW w:w="819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  <w:hideMark/>
          </w:tcPr>
          <w:p w14:paraId="4A4233FC" w14:textId="77777777" w:rsidR="004432EA" w:rsidRPr="00F30376" w:rsidRDefault="004432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F30376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Delegated presenter will get complimentary registration to attend all days of the conference</w:t>
            </w:r>
          </w:p>
        </w:tc>
      </w:tr>
      <w:tr w:rsidR="004432EA" w:rsidRPr="00F30376" w14:paraId="631D69BE" w14:textId="77777777" w:rsidTr="004432EA">
        <w:trPr>
          <w:trHeight w:val="630"/>
        </w:trPr>
        <w:tc>
          <w:tcPr>
            <w:tcW w:w="286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noWrap/>
            <w:vAlign w:val="center"/>
            <w:hideMark/>
          </w:tcPr>
          <w:p w14:paraId="3BFA69CA" w14:textId="77777777" w:rsidR="004432EA" w:rsidRPr="00F30376" w:rsidRDefault="004432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F30376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Certificates</w:t>
            </w:r>
          </w:p>
        </w:tc>
        <w:tc>
          <w:tcPr>
            <w:tcW w:w="819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  <w:hideMark/>
          </w:tcPr>
          <w:p w14:paraId="10B94A85" w14:textId="77777777" w:rsidR="004432EA" w:rsidRPr="00F30376" w:rsidRDefault="004432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F30376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Delegated presenter will receive:</w:t>
            </w:r>
          </w:p>
          <w:p w14:paraId="2F6C8584" w14:textId="77777777" w:rsidR="004432EA" w:rsidRPr="00F30376" w:rsidRDefault="004432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F30376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 xml:space="preserve">(a) CME certificate of attendance and </w:t>
            </w:r>
          </w:p>
          <w:p w14:paraId="714AF171" w14:textId="77777777" w:rsidR="004432EA" w:rsidRPr="00F30376" w:rsidRDefault="004432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F30376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(b) certificate of appreciation for presenting the abstract</w:t>
            </w:r>
          </w:p>
        </w:tc>
      </w:tr>
      <w:tr w:rsidR="004432EA" w:rsidRPr="00F30376" w14:paraId="15C50EF0" w14:textId="77777777" w:rsidTr="004432EA">
        <w:trPr>
          <w:trHeight w:val="630"/>
        </w:trPr>
        <w:tc>
          <w:tcPr>
            <w:tcW w:w="286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noWrap/>
            <w:vAlign w:val="center"/>
            <w:hideMark/>
          </w:tcPr>
          <w:p w14:paraId="7A6E9B3A" w14:textId="50C251CD" w:rsidR="004432EA" w:rsidRPr="00F30376" w:rsidRDefault="00F3037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F30376">
              <w:rPr>
                <w:rFonts w:cstheme="minorHAnsi"/>
                <w:b/>
                <w:bCs/>
                <w:lang w:val="en-AE" w:eastAsia="en-AE"/>
              </w:rPr>
              <w:t>I agree on the above arrangements</w:t>
            </w:r>
          </w:p>
        </w:tc>
        <w:tc>
          <w:tcPr>
            <w:tcW w:w="819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  <w:hideMark/>
          </w:tcPr>
          <w:p w14:paraId="3221A51F" w14:textId="77777777" w:rsidR="00F30376" w:rsidRPr="00F30376" w:rsidRDefault="00000000" w:rsidP="00F30376">
            <w:pPr>
              <w:pStyle w:val="NoSpacing"/>
              <w:spacing w:line="256" w:lineRule="auto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806776724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F30376" w:rsidRPr="00F3037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F30376" w:rsidRPr="00F30376">
              <w:rPr>
                <w:rFonts w:cstheme="minorHAnsi"/>
                <w:b/>
                <w:bCs/>
              </w:rPr>
              <w:t xml:space="preserve"> </w:t>
            </w:r>
            <w:r w:rsidR="00F30376" w:rsidRPr="00F30376">
              <w:rPr>
                <w:rFonts w:eastAsia="Calibri" w:cstheme="minorHAnsi"/>
                <w:b/>
                <w:bCs/>
                <w:spacing w:val="1"/>
              </w:rPr>
              <w:t>YES</w:t>
            </w:r>
          </w:p>
          <w:p w14:paraId="0045EDEB" w14:textId="4FC8586C" w:rsidR="004432EA" w:rsidRPr="00F30376" w:rsidRDefault="00000000" w:rsidP="00F3037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sdt>
              <w:sdtPr>
                <w:rPr>
                  <w:rFonts w:cstheme="minorHAnsi"/>
                  <w:b/>
                  <w:bCs/>
                </w:rPr>
                <w:id w:val="-1758971005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F30376" w:rsidRPr="00F3037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F30376" w:rsidRPr="00F30376">
              <w:rPr>
                <w:rFonts w:cstheme="minorHAnsi"/>
                <w:b/>
                <w:bCs/>
              </w:rPr>
              <w:t xml:space="preserve"> </w:t>
            </w:r>
            <w:r w:rsidR="00F30376" w:rsidRPr="00F30376">
              <w:rPr>
                <w:rFonts w:eastAsia="Calibri" w:cstheme="minorHAnsi"/>
                <w:b/>
                <w:bCs/>
              </w:rPr>
              <w:t>NO</w:t>
            </w:r>
          </w:p>
        </w:tc>
      </w:tr>
    </w:tbl>
    <w:p w14:paraId="412021BB" w14:textId="77777777" w:rsidR="00D37428" w:rsidRDefault="00D37428" w:rsidP="008E5404">
      <w:pPr>
        <w:pStyle w:val="NoSpacing"/>
        <w:jc w:val="both"/>
        <w:rPr>
          <w:sz w:val="24"/>
          <w:szCs w:val="24"/>
        </w:rPr>
      </w:pPr>
    </w:p>
    <w:p w14:paraId="41726B44" w14:textId="77777777" w:rsidR="005D0BE3" w:rsidRDefault="005D0BE3" w:rsidP="008E5404">
      <w:pPr>
        <w:pStyle w:val="NoSpacing"/>
        <w:jc w:val="both"/>
        <w:rPr>
          <w:sz w:val="24"/>
          <w:szCs w:val="24"/>
        </w:rPr>
      </w:pPr>
    </w:p>
    <w:p w14:paraId="6EF3BA84" w14:textId="77777777" w:rsidR="00787138" w:rsidRDefault="00787138" w:rsidP="008E5404">
      <w:pPr>
        <w:pStyle w:val="NoSpacing"/>
        <w:jc w:val="both"/>
        <w:rPr>
          <w:sz w:val="24"/>
          <w:szCs w:val="24"/>
        </w:rPr>
      </w:pPr>
    </w:p>
    <w:p w14:paraId="7AF6DE4A" w14:textId="77777777" w:rsidR="0021286D" w:rsidRPr="00BA0C1F" w:rsidRDefault="0021286D" w:rsidP="0021286D">
      <w:pPr>
        <w:pStyle w:val="NoSpacing"/>
        <w:shd w:val="clear" w:color="auto" w:fill="E2EFD9" w:themeFill="accent6" w:themeFillTint="33"/>
        <w:jc w:val="center"/>
        <w:rPr>
          <w:b/>
          <w:bCs/>
          <w:sz w:val="30"/>
          <w:szCs w:val="30"/>
        </w:rPr>
      </w:pPr>
      <w:r w:rsidRPr="00BA0C1F">
        <w:rPr>
          <w:b/>
          <w:bCs/>
          <w:sz w:val="30"/>
          <w:szCs w:val="30"/>
        </w:rPr>
        <w:t>ABSTRACT TOPICS</w:t>
      </w:r>
    </w:p>
    <w:p w14:paraId="6BBAAEB2" w14:textId="77777777" w:rsidR="0021286D" w:rsidRPr="00A1619B" w:rsidRDefault="0021286D" w:rsidP="0021286D">
      <w:pPr>
        <w:pStyle w:val="NoSpacing"/>
      </w:pPr>
    </w:p>
    <w:tbl>
      <w:tblPr>
        <w:tblStyle w:val="TableGrid"/>
        <w:tblW w:w="11017" w:type="dxa"/>
        <w:tblInd w:w="0" w:type="dxa"/>
        <w:tblBorders>
          <w:top w:val="dotted" w:sz="4" w:space="0" w:color="A5A5A5" w:themeColor="accent3"/>
          <w:left w:val="dotted" w:sz="4" w:space="0" w:color="A5A5A5" w:themeColor="accent3"/>
          <w:bottom w:val="dotted" w:sz="4" w:space="0" w:color="A5A5A5" w:themeColor="accent3"/>
          <w:right w:val="dotted" w:sz="4" w:space="0" w:color="A5A5A5" w:themeColor="accent3"/>
          <w:insideH w:val="dotted" w:sz="4" w:space="0" w:color="A5A5A5" w:themeColor="accent3"/>
          <w:insideV w:val="dotted" w:sz="4" w:space="0" w:color="A5A5A5" w:themeColor="accent3"/>
        </w:tblBorders>
        <w:tblLook w:val="04A0" w:firstRow="1" w:lastRow="0" w:firstColumn="1" w:lastColumn="0" w:noHBand="0" w:noVBand="1"/>
      </w:tblPr>
      <w:tblGrid>
        <w:gridCol w:w="11017"/>
      </w:tblGrid>
      <w:tr w:rsidR="0021286D" w14:paraId="044FCE7D" w14:textId="77777777" w:rsidTr="00C57C61">
        <w:trPr>
          <w:trHeight w:val="252"/>
        </w:trPr>
        <w:tc>
          <w:tcPr>
            <w:tcW w:w="11017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hideMark/>
          </w:tcPr>
          <w:p w14:paraId="73CCDF91" w14:textId="77777777" w:rsidR="0021286D" w:rsidRPr="00787138" w:rsidRDefault="0021286D" w:rsidP="00C57C61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18553329"/>
            <w:r w:rsidRPr="00787138">
              <w:rPr>
                <w:rFonts w:cstheme="minorHAnsi"/>
                <w:b/>
                <w:bCs/>
                <w:sz w:val="24"/>
                <w:szCs w:val="24"/>
              </w:rPr>
              <w:lastRenderedPageBreak/>
              <w:t>GENERAL SCOPE:</w:t>
            </w:r>
          </w:p>
          <w:p w14:paraId="15A9B617" w14:textId="77777777" w:rsidR="0021286D" w:rsidRPr="00E223D8" w:rsidRDefault="0021286D" w:rsidP="00C57C61">
            <w:pPr>
              <w:pStyle w:val="NoSpacing"/>
              <w:rPr>
                <w:rFonts w:cstheme="minorHAnsi"/>
                <w:b/>
                <w:bCs/>
              </w:rPr>
            </w:pPr>
          </w:p>
          <w:p w14:paraId="2ABB3FF0" w14:textId="1F1AFFED" w:rsidR="0021286D" w:rsidRPr="00787138" w:rsidRDefault="0021286D" w:rsidP="00C57C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87138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  <w:r w:rsidRPr="00787138">
              <w:rPr>
                <w:rFonts w:cstheme="minorHAnsi"/>
                <w:b/>
                <w:bCs/>
                <w:sz w:val="24"/>
                <w:szCs w:val="24"/>
              </w:rPr>
              <w:t xml:space="preserve"> Pediatric Hematology</w:t>
            </w:r>
          </w:p>
          <w:p w14:paraId="0E708876" w14:textId="77777777" w:rsidR="0021286D" w:rsidRPr="00787138" w:rsidRDefault="0021286D" w:rsidP="00C57C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87138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  <w:r w:rsidRPr="00787138">
              <w:rPr>
                <w:rFonts w:cstheme="minorHAnsi"/>
                <w:b/>
                <w:bCs/>
                <w:sz w:val="24"/>
                <w:szCs w:val="24"/>
              </w:rPr>
              <w:t xml:space="preserve"> Pediatric Oncology</w:t>
            </w:r>
          </w:p>
          <w:p w14:paraId="49326E55" w14:textId="2C673079" w:rsidR="0021286D" w:rsidRPr="00787138" w:rsidRDefault="0021286D" w:rsidP="00C57C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87138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  <w:r w:rsidRPr="00787138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787138">
              <w:rPr>
                <w:rFonts w:cstheme="minorHAnsi"/>
                <w:b/>
                <w:bCs/>
                <w:sz w:val="24"/>
                <w:szCs w:val="24"/>
              </w:rPr>
              <w:t>OTHERS</w:t>
            </w:r>
          </w:p>
          <w:p w14:paraId="2EBF84A1" w14:textId="77777777" w:rsidR="0021286D" w:rsidRPr="0009229C" w:rsidRDefault="0021286D" w:rsidP="00C57C61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</w:tr>
      <w:bookmarkEnd w:id="0"/>
    </w:tbl>
    <w:p w14:paraId="70294988" w14:textId="77777777" w:rsidR="0021286D" w:rsidRPr="00FC3DC4" w:rsidRDefault="0021286D" w:rsidP="008E5404">
      <w:pPr>
        <w:pStyle w:val="NoSpacing"/>
        <w:jc w:val="both"/>
        <w:rPr>
          <w:sz w:val="24"/>
          <w:szCs w:val="24"/>
        </w:rPr>
      </w:pPr>
    </w:p>
    <w:p w14:paraId="72A0A66E" w14:textId="1BB65868" w:rsidR="008E5404" w:rsidRPr="00787138" w:rsidRDefault="008E5404" w:rsidP="008129BB">
      <w:pPr>
        <w:pStyle w:val="NoSpacing"/>
        <w:shd w:val="clear" w:color="auto" w:fill="E2EFD9" w:themeFill="accent6" w:themeFillTint="33"/>
        <w:jc w:val="center"/>
        <w:rPr>
          <w:b/>
          <w:bCs/>
          <w:sz w:val="28"/>
          <w:szCs w:val="28"/>
        </w:rPr>
      </w:pPr>
      <w:r w:rsidRPr="00787138">
        <w:rPr>
          <w:b/>
          <w:bCs/>
          <w:sz w:val="28"/>
          <w:szCs w:val="28"/>
        </w:rPr>
        <w:t>PRESENTER INFORMATION</w:t>
      </w:r>
    </w:p>
    <w:p w14:paraId="49858325" w14:textId="5D89F2AF" w:rsidR="008E5404" w:rsidRPr="008129BB" w:rsidRDefault="008E5404" w:rsidP="008E5404">
      <w:pPr>
        <w:pStyle w:val="NoSpacing"/>
        <w:jc w:val="both"/>
        <w:rPr>
          <w:rFonts w:cstheme="minorHAnsi"/>
          <w:sz w:val="24"/>
          <w:szCs w:val="24"/>
        </w:rPr>
      </w:pPr>
      <w:r w:rsidRPr="008129BB">
        <w:rPr>
          <w:rFonts w:cstheme="minorHAnsi"/>
          <w:sz w:val="24"/>
          <w:szCs w:val="24"/>
        </w:rPr>
        <w:t>This area is to be filled out by the details of the presenting author.</w:t>
      </w:r>
    </w:p>
    <w:tbl>
      <w:tblPr>
        <w:tblStyle w:val="TableGrid"/>
        <w:tblW w:w="11052" w:type="dxa"/>
        <w:tblInd w:w="0" w:type="dxa"/>
        <w:tblBorders>
          <w:top w:val="dotted" w:sz="4" w:space="0" w:color="A5A5A5" w:themeColor="accent3"/>
          <w:left w:val="dotted" w:sz="4" w:space="0" w:color="A5A5A5" w:themeColor="accent3"/>
          <w:bottom w:val="dotted" w:sz="4" w:space="0" w:color="A5A5A5" w:themeColor="accent3"/>
          <w:right w:val="dotted" w:sz="4" w:space="0" w:color="A5A5A5" w:themeColor="accent3"/>
          <w:insideH w:val="dotted" w:sz="4" w:space="0" w:color="A5A5A5" w:themeColor="accent3"/>
          <w:insideV w:val="dotted" w:sz="4" w:space="0" w:color="A5A5A5" w:themeColor="accent3"/>
        </w:tblBorders>
        <w:tblLook w:val="04A0" w:firstRow="1" w:lastRow="0" w:firstColumn="1" w:lastColumn="0" w:noHBand="0" w:noVBand="1"/>
      </w:tblPr>
      <w:tblGrid>
        <w:gridCol w:w="3239"/>
        <w:gridCol w:w="3615"/>
        <w:gridCol w:w="4198"/>
      </w:tblGrid>
      <w:tr w:rsidR="008E5404" w:rsidRPr="005D0BE3" w14:paraId="466EA562" w14:textId="77777777" w:rsidTr="00B250F6">
        <w:trPr>
          <w:trHeight w:val="473"/>
        </w:trPr>
        <w:tc>
          <w:tcPr>
            <w:tcW w:w="3239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2204ED39" w14:textId="77777777" w:rsidR="008E5404" w:rsidRPr="005D0BE3" w:rsidRDefault="008E5404" w:rsidP="00B250F6">
            <w:pPr>
              <w:pStyle w:val="NoSpacing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D0BE3">
              <w:rPr>
                <w:rFonts w:cstheme="minorHAnsi"/>
                <w:b/>
                <w:bCs/>
                <w:sz w:val="20"/>
                <w:szCs w:val="20"/>
              </w:rPr>
              <w:t>COMPLETE NAME</w:t>
            </w:r>
          </w:p>
        </w:tc>
        <w:sdt>
          <w:sdtPr>
            <w:rPr>
              <w:rStyle w:val="Style2"/>
              <w:rFonts w:asciiTheme="minorHAnsi" w:hAnsiTheme="minorHAnsi" w:cstheme="minorHAnsi"/>
              <w:sz w:val="20"/>
              <w:szCs w:val="20"/>
            </w:rPr>
            <w:id w:val="1403563497"/>
            <w:placeholder>
              <w:docPart w:val="011F2735F565412FAE35B01D13D1A173"/>
            </w:placeholder>
            <w:showingPlcHdr/>
          </w:sdtPr>
          <w:sdtEndPr>
            <w:rPr>
              <w:rStyle w:val="DefaultParagraphFont"/>
              <w:b w:val="0"/>
              <w:bCs/>
              <w:color w:val="auto"/>
            </w:rPr>
          </w:sdtEndPr>
          <w:sdtContent>
            <w:tc>
              <w:tcPr>
                <w:tcW w:w="7813" w:type="dxa"/>
                <w:gridSpan w:val="2"/>
                <w:tcBorders>
                  <w:top w:val="dotted" w:sz="4" w:space="0" w:color="A5A5A5" w:themeColor="accent3"/>
                  <w:left w:val="dotted" w:sz="4" w:space="0" w:color="A5A5A5" w:themeColor="accent3"/>
                  <w:bottom w:val="dotted" w:sz="4" w:space="0" w:color="A5A5A5" w:themeColor="accent3"/>
                  <w:right w:val="dotted" w:sz="4" w:space="0" w:color="A5A5A5" w:themeColor="accent3"/>
                </w:tcBorders>
                <w:vAlign w:val="center"/>
                <w:hideMark/>
              </w:tcPr>
              <w:p w14:paraId="320D61D3" w14:textId="77777777" w:rsidR="008E5404" w:rsidRPr="005D0BE3" w:rsidRDefault="008E5404" w:rsidP="00B250F6">
                <w:pPr>
                  <w:pStyle w:val="NoSpacing"/>
                  <w:jc w:val="both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D0BE3">
                  <w:rPr>
                    <w:rStyle w:val="PlaceholderText"/>
                    <w:rFonts w:cstheme="minorHAnsi"/>
                    <w:color w:val="002060"/>
                    <w:sz w:val="20"/>
                    <w:szCs w:val="20"/>
                    <w:shd w:val="clear" w:color="auto" w:fill="FFF2CC" w:themeFill="accent4" w:themeFillTint="33"/>
                  </w:rPr>
                  <w:t>Click or tap here to enter text.</w:t>
                </w:r>
              </w:p>
            </w:tc>
          </w:sdtContent>
        </w:sdt>
      </w:tr>
      <w:tr w:rsidR="008E5404" w:rsidRPr="005D0BE3" w14:paraId="6DE3DB77" w14:textId="77777777" w:rsidTr="00B250F6">
        <w:trPr>
          <w:trHeight w:val="446"/>
        </w:trPr>
        <w:tc>
          <w:tcPr>
            <w:tcW w:w="3239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1DCB7041" w14:textId="77777777" w:rsidR="008E5404" w:rsidRPr="005D0BE3" w:rsidRDefault="008E5404" w:rsidP="00B250F6">
            <w:pPr>
              <w:pStyle w:val="NoSpacing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D0BE3">
              <w:rPr>
                <w:rFonts w:cstheme="minorHAnsi"/>
                <w:b/>
                <w:bCs/>
                <w:sz w:val="20"/>
                <w:szCs w:val="20"/>
              </w:rPr>
              <w:t>DESIGNATION / PROFESSION</w:t>
            </w:r>
          </w:p>
        </w:tc>
        <w:sdt>
          <w:sdtPr>
            <w:rPr>
              <w:rStyle w:val="Style2"/>
              <w:rFonts w:asciiTheme="minorHAnsi" w:hAnsiTheme="minorHAnsi" w:cstheme="minorHAnsi"/>
              <w:sz w:val="20"/>
              <w:szCs w:val="20"/>
            </w:rPr>
            <w:id w:val="-546988956"/>
            <w:placeholder>
              <w:docPart w:val="5F5BF3801C9D4637AA1B8F802647EE60"/>
            </w:placeholder>
            <w:showingPlcHdr/>
          </w:sdtPr>
          <w:sdtEndPr>
            <w:rPr>
              <w:rStyle w:val="DefaultParagraphFont"/>
              <w:b w:val="0"/>
              <w:bCs/>
              <w:color w:val="auto"/>
            </w:rPr>
          </w:sdtEndPr>
          <w:sdtContent>
            <w:tc>
              <w:tcPr>
                <w:tcW w:w="7813" w:type="dxa"/>
                <w:gridSpan w:val="2"/>
                <w:tcBorders>
                  <w:top w:val="dotted" w:sz="4" w:space="0" w:color="A5A5A5" w:themeColor="accent3"/>
                  <w:left w:val="dotted" w:sz="4" w:space="0" w:color="A5A5A5" w:themeColor="accent3"/>
                  <w:bottom w:val="dotted" w:sz="4" w:space="0" w:color="A5A5A5" w:themeColor="accent3"/>
                  <w:right w:val="dotted" w:sz="4" w:space="0" w:color="A5A5A5" w:themeColor="accent3"/>
                </w:tcBorders>
                <w:vAlign w:val="center"/>
                <w:hideMark/>
              </w:tcPr>
              <w:p w14:paraId="209E2450" w14:textId="77777777" w:rsidR="008E5404" w:rsidRPr="005D0BE3" w:rsidRDefault="008E5404" w:rsidP="00B250F6">
                <w:pPr>
                  <w:pStyle w:val="NoSpacing"/>
                  <w:jc w:val="both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D0BE3">
                  <w:rPr>
                    <w:rStyle w:val="PlaceholderText"/>
                    <w:rFonts w:cstheme="minorHAnsi"/>
                    <w:color w:val="002060"/>
                    <w:sz w:val="20"/>
                    <w:szCs w:val="20"/>
                    <w:shd w:val="clear" w:color="auto" w:fill="FFF2CC" w:themeFill="accent4" w:themeFillTint="33"/>
                  </w:rPr>
                  <w:t>Click or tap here to enter text.</w:t>
                </w:r>
              </w:p>
            </w:tc>
          </w:sdtContent>
        </w:sdt>
      </w:tr>
      <w:tr w:rsidR="008E5404" w:rsidRPr="005D0BE3" w14:paraId="5421C057" w14:textId="77777777" w:rsidTr="00B250F6">
        <w:trPr>
          <w:trHeight w:val="473"/>
        </w:trPr>
        <w:tc>
          <w:tcPr>
            <w:tcW w:w="3239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59674C3B" w14:textId="77777777" w:rsidR="008E5404" w:rsidRPr="005D0BE3" w:rsidRDefault="008E5404" w:rsidP="00B250F6">
            <w:pPr>
              <w:pStyle w:val="NoSpacing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D0BE3">
              <w:rPr>
                <w:rFonts w:cstheme="minorHAnsi"/>
                <w:b/>
                <w:bCs/>
                <w:sz w:val="20"/>
                <w:szCs w:val="20"/>
              </w:rPr>
              <w:t>INSTITUTION / FACILITY</w:t>
            </w:r>
          </w:p>
        </w:tc>
        <w:sdt>
          <w:sdtPr>
            <w:rPr>
              <w:rStyle w:val="Style2"/>
              <w:rFonts w:asciiTheme="minorHAnsi" w:hAnsiTheme="minorHAnsi" w:cstheme="minorHAnsi"/>
              <w:sz w:val="20"/>
              <w:szCs w:val="20"/>
            </w:rPr>
            <w:id w:val="1570080407"/>
            <w:placeholder>
              <w:docPart w:val="FC1EB00F178C48F79FF2D6CB8993E757"/>
            </w:placeholder>
            <w:showingPlcHdr/>
          </w:sdtPr>
          <w:sdtEndPr>
            <w:rPr>
              <w:rStyle w:val="DefaultParagraphFont"/>
              <w:b w:val="0"/>
              <w:bCs/>
              <w:color w:val="auto"/>
            </w:rPr>
          </w:sdtEndPr>
          <w:sdtContent>
            <w:tc>
              <w:tcPr>
                <w:tcW w:w="7813" w:type="dxa"/>
                <w:gridSpan w:val="2"/>
                <w:tcBorders>
                  <w:top w:val="dotted" w:sz="4" w:space="0" w:color="A5A5A5" w:themeColor="accent3"/>
                  <w:left w:val="dotted" w:sz="4" w:space="0" w:color="A5A5A5" w:themeColor="accent3"/>
                  <w:bottom w:val="dotted" w:sz="4" w:space="0" w:color="A5A5A5" w:themeColor="accent3"/>
                  <w:right w:val="dotted" w:sz="4" w:space="0" w:color="A5A5A5" w:themeColor="accent3"/>
                </w:tcBorders>
                <w:vAlign w:val="center"/>
                <w:hideMark/>
              </w:tcPr>
              <w:p w14:paraId="6AE451C4" w14:textId="77777777" w:rsidR="008E5404" w:rsidRPr="005D0BE3" w:rsidRDefault="008E5404" w:rsidP="00B250F6">
                <w:pPr>
                  <w:pStyle w:val="NoSpacing"/>
                  <w:jc w:val="both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D0BE3">
                  <w:rPr>
                    <w:rStyle w:val="PlaceholderText"/>
                    <w:rFonts w:cstheme="minorHAnsi"/>
                    <w:color w:val="002060"/>
                    <w:sz w:val="20"/>
                    <w:szCs w:val="20"/>
                    <w:shd w:val="clear" w:color="auto" w:fill="FFF2CC" w:themeFill="accent4" w:themeFillTint="33"/>
                  </w:rPr>
                  <w:t>Click or tap here to enter text.</w:t>
                </w:r>
              </w:p>
            </w:tc>
          </w:sdtContent>
        </w:sdt>
      </w:tr>
      <w:tr w:rsidR="008E5404" w:rsidRPr="005D0BE3" w14:paraId="05CDDCC5" w14:textId="77777777" w:rsidTr="00B250F6">
        <w:trPr>
          <w:trHeight w:val="446"/>
        </w:trPr>
        <w:tc>
          <w:tcPr>
            <w:tcW w:w="3239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2DDCB86D" w14:textId="77777777" w:rsidR="008E5404" w:rsidRPr="005D0BE3" w:rsidRDefault="008E5404" w:rsidP="00B250F6">
            <w:pPr>
              <w:pStyle w:val="NoSpacing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D0BE3">
              <w:rPr>
                <w:rFonts w:cstheme="minorHAnsi"/>
                <w:b/>
                <w:bCs/>
                <w:sz w:val="20"/>
                <w:szCs w:val="20"/>
              </w:rPr>
              <w:t>EMAIL ADDRESS</w:t>
            </w:r>
          </w:p>
        </w:tc>
        <w:sdt>
          <w:sdtPr>
            <w:rPr>
              <w:rStyle w:val="Style2"/>
              <w:rFonts w:asciiTheme="minorHAnsi" w:hAnsiTheme="minorHAnsi" w:cstheme="minorHAnsi"/>
              <w:sz w:val="20"/>
              <w:szCs w:val="20"/>
            </w:rPr>
            <w:id w:val="863409772"/>
            <w:placeholder>
              <w:docPart w:val="22130CAF7C954177B304BDCF2E510BB5"/>
            </w:placeholder>
            <w:showingPlcHdr/>
          </w:sdtPr>
          <w:sdtEndPr>
            <w:rPr>
              <w:rStyle w:val="DefaultParagraphFont"/>
              <w:b w:val="0"/>
              <w:bCs/>
              <w:color w:val="auto"/>
            </w:rPr>
          </w:sdtEndPr>
          <w:sdtContent>
            <w:tc>
              <w:tcPr>
                <w:tcW w:w="7813" w:type="dxa"/>
                <w:gridSpan w:val="2"/>
                <w:tcBorders>
                  <w:top w:val="dotted" w:sz="4" w:space="0" w:color="A5A5A5" w:themeColor="accent3"/>
                  <w:left w:val="dotted" w:sz="4" w:space="0" w:color="A5A5A5" w:themeColor="accent3"/>
                  <w:bottom w:val="dotted" w:sz="4" w:space="0" w:color="A5A5A5" w:themeColor="accent3"/>
                  <w:right w:val="dotted" w:sz="4" w:space="0" w:color="A5A5A5" w:themeColor="accent3"/>
                </w:tcBorders>
                <w:vAlign w:val="center"/>
                <w:hideMark/>
              </w:tcPr>
              <w:p w14:paraId="079BF9E1" w14:textId="77777777" w:rsidR="008E5404" w:rsidRPr="005D0BE3" w:rsidRDefault="008E5404" w:rsidP="00B250F6">
                <w:pPr>
                  <w:pStyle w:val="NoSpacing"/>
                  <w:jc w:val="both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D0BE3">
                  <w:rPr>
                    <w:rStyle w:val="PlaceholderText"/>
                    <w:rFonts w:cstheme="minorHAnsi"/>
                    <w:color w:val="002060"/>
                    <w:sz w:val="20"/>
                    <w:szCs w:val="20"/>
                    <w:shd w:val="clear" w:color="auto" w:fill="FFF2CC" w:themeFill="accent4" w:themeFillTint="33"/>
                  </w:rPr>
                  <w:t>Click or tap here to enter text.</w:t>
                </w:r>
              </w:p>
            </w:tc>
          </w:sdtContent>
        </w:sdt>
      </w:tr>
      <w:tr w:rsidR="008E5404" w:rsidRPr="005D0BE3" w14:paraId="13FC2B5A" w14:textId="77777777" w:rsidTr="00B250F6">
        <w:trPr>
          <w:trHeight w:val="446"/>
        </w:trPr>
        <w:tc>
          <w:tcPr>
            <w:tcW w:w="3239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459B359A" w14:textId="77777777" w:rsidR="008E5404" w:rsidRPr="005D0BE3" w:rsidRDefault="008E5404" w:rsidP="00B250F6">
            <w:pPr>
              <w:pStyle w:val="NoSpacing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D0BE3">
              <w:rPr>
                <w:rFonts w:cstheme="minorHAnsi"/>
                <w:b/>
                <w:bCs/>
                <w:color w:val="002060"/>
                <w:sz w:val="20"/>
                <w:szCs w:val="20"/>
                <w:highlight w:val="cyan"/>
              </w:rPr>
              <w:t>[ALTERNATE EMAIL ADDRESS]</w:t>
            </w:r>
          </w:p>
        </w:tc>
        <w:sdt>
          <w:sdtPr>
            <w:rPr>
              <w:rStyle w:val="Style2"/>
              <w:rFonts w:asciiTheme="minorHAnsi" w:hAnsiTheme="minorHAnsi" w:cstheme="minorHAnsi"/>
              <w:sz w:val="20"/>
              <w:szCs w:val="20"/>
            </w:rPr>
            <w:id w:val="-841093898"/>
            <w:placeholder>
              <w:docPart w:val="B54C027990574CB5861B868F51AC38E5"/>
            </w:placeholder>
            <w:showingPlcHdr/>
          </w:sdtPr>
          <w:sdtEndPr>
            <w:rPr>
              <w:rStyle w:val="DefaultParagraphFont"/>
              <w:b w:val="0"/>
              <w:bCs/>
              <w:color w:val="auto"/>
            </w:rPr>
          </w:sdtEndPr>
          <w:sdtContent>
            <w:tc>
              <w:tcPr>
                <w:tcW w:w="7813" w:type="dxa"/>
                <w:gridSpan w:val="2"/>
                <w:tcBorders>
                  <w:top w:val="dotted" w:sz="4" w:space="0" w:color="A5A5A5" w:themeColor="accent3"/>
                  <w:left w:val="dotted" w:sz="4" w:space="0" w:color="A5A5A5" w:themeColor="accent3"/>
                  <w:bottom w:val="dotted" w:sz="4" w:space="0" w:color="A5A5A5" w:themeColor="accent3"/>
                  <w:right w:val="dotted" w:sz="4" w:space="0" w:color="A5A5A5" w:themeColor="accent3"/>
                </w:tcBorders>
                <w:vAlign w:val="center"/>
              </w:tcPr>
              <w:p w14:paraId="6E642C16" w14:textId="77777777" w:rsidR="008E5404" w:rsidRPr="005D0BE3" w:rsidRDefault="008E5404" w:rsidP="00B250F6">
                <w:pPr>
                  <w:pStyle w:val="NoSpacing"/>
                  <w:jc w:val="both"/>
                  <w:rPr>
                    <w:rStyle w:val="Style2"/>
                    <w:rFonts w:asciiTheme="minorHAnsi" w:hAnsiTheme="minorHAnsi" w:cstheme="minorHAnsi"/>
                    <w:sz w:val="20"/>
                    <w:szCs w:val="20"/>
                  </w:rPr>
                </w:pPr>
                <w:r w:rsidRPr="005D0BE3">
                  <w:rPr>
                    <w:rStyle w:val="PlaceholderText"/>
                    <w:rFonts w:cstheme="minorHAnsi"/>
                    <w:color w:val="002060"/>
                    <w:sz w:val="20"/>
                    <w:szCs w:val="20"/>
                    <w:shd w:val="clear" w:color="auto" w:fill="FFF2CC" w:themeFill="accent4" w:themeFillTint="33"/>
                  </w:rPr>
                  <w:t>Click or tap here to enter text.</w:t>
                </w:r>
              </w:p>
            </w:tc>
          </w:sdtContent>
        </w:sdt>
      </w:tr>
      <w:tr w:rsidR="008E5404" w:rsidRPr="005D0BE3" w14:paraId="127FEA4C" w14:textId="77777777" w:rsidTr="00B250F6">
        <w:trPr>
          <w:trHeight w:val="473"/>
        </w:trPr>
        <w:tc>
          <w:tcPr>
            <w:tcW w:w="3239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4C17C9C7" w14:textId="77777777" w:rsidR="008E5404" w:rsidRPr="005D0BE3" w:rsidRDefault="008E5404" w:rsidP="00B250F6">
            <w:pPr>
              <w:pStyle w:val="NoSpacing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D0BE3">
              <w:rPr>
                <w:rFonts w:cstheme="minorHAnsi"/>
                <w:b/>
                <w:bCs/>
                <w:sz w:val="20"/>
                <w:szCs w:val="20"/>
              </w:rPr>
              <w:t>MOBILE NUMBER</w:t>
            </w:r>
          </w:p>
        </w:tc>
        <w:sdt>
          <w:sdtPr>
            <w:rPr>
              <w:rStyle w:val="Style2"/>
              <w:rFonts w:asciiTheme="minorHAnsi" w:hAnsiTheme="minorHAnsi" w:cstheme="minorHAnsi"/>
              <w:sz w:val="20"/>
              <w:szCs w:val="20"/>
            </w:rPr>
            <w:id w:val="-771473972"/>
            <w:placeholder>
              <w:docPart w:val="C1CF383BA54746B1BBC49F8D7ABABCA9"/>
            </w:placeholder>
            <w:showingPlcHdr/>
          </w:sdtPr>
          <w:sdtEndPr>
            <w:rPr>
              <w:rStyle w:val="DefaultParagraphFont"/>
              <w:b w:val="0"/>
              <w:bCs/>
              <w:color w:val="auto"/>
            </w:rPr>
          </w:sdtEndPr>
          <w:sdtContent>
            <w:tc>
              <w:tcPr>
                <w:tcW w:w="7813" w:type="dxa"/>
                <w:gridSpan w:val="2"/>
                <w:tcBorders>
                  <w:top w:val="dotted" w:sz="4" w:space="0" w:color="A5A5A5" w:themeColor="accent3"/>
                  <w:left w:val="dotted" w:sz="4" w:space="0" w:color="A5A5A5" w:themeColor="accent3"/>
                  <w:bottom w:val="dotted" w:sz="4" w:space="0" w:color="A5A5A5" w:themeColor="accent3"/>
                  <w:right w:val="dotted" w:sz="4" w:space="0" w:color="A5A5A5" w:themeColor="accent3"/>
                </w:tcBorders>
                <w:vAlign w:val="center"/>
                <w:hideMark/>
              </w:tcPr>
              <w:p w14:paraId="47A4A5F8" w14:textId="77777777" w:rsidR="008E5404" w:rsidRPr="005D0BE3" w:rsidRDefault="008E5404" w:rsidP="00B250F6">
                <w:pPr>
                  <w:pStyle w:val="NoSpacing"/>
                  <w:jc w:val="both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D0BE3">
                  <w:rPr>
                    <w:rStyle w:val="PlaceholderText"/>
                    <w:rFonts w:cstheme="minorHAnsi"/>
                    <w:color w:val="002060"/>
                    <w:sz w:val="20"/>
                    <w:szCs w:val="20"/>
                    <w:shd w:val="clear" w:color="auto" w:fill="FFF2CC" w:themeFill="accent4" w:themeFillTint="33"/>
                  </w:rPr>
                  <w:t>Click or tap here to enter text.</w:t>
                </w:r>
              </w:p>
            </w:tc>
          </w:sdtContent>
        </w:sdt>
      </w:tr>
      <w:tr w:rsidR="008E5404" w:rsidRPr="005D0BE3" w14:paraId="6AB03F79" w14:textId="77777777" w:rsidTr="00B250F6">
        <w:trPr>
          <w:trHeight w:val="473"/>
        </w:trPr>
        <w:tc>
          <w:tcPr>
            <w:tcW w:w="3239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504C18DC" w14:textId="77777777" w:rsidR="008E5404" w:rsidRPr="005D0BE3" w:rsidRDefault="008E5404" w:rsidP="00B250F6">
            <w:pPr>
              <w:pStyle w:val="NoSpacing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D0BE3">
              <w:rPr>
                <w:rFonts w:cstheme="minorHAnsi"/>
                <w:b/>
                <w:bCs/>
                <w:color w:val="002060"/>
                <w:sz w:val="20"/>
                <w:szCs w:val="20"/>
                <w:highlight w:val="cyan"/>
              </w:rPr>
              <w:t>[WHATSAPP NUMBER]</w:t>
            </w:r>
          </w:p>
        </w:tc>
        <w:sdt>
          <w:sdtPr>
            <w:rPr>
              <w:rStyle w:val="Style2"/>
              <w:rFonts w:asciiTheme="minorHAnsi" w:hAnsiTheme="minorHAnsi" w:cstheme="minorHAnsi"/>
              <w:sz w:val="20"/>
              <w:szCs w:val="20"/>
            </w:rPr>
            <w:id w:val="39942991"/>
            <w:placeholder>
              <w:docPart w:val="627AB695F8F24FF9B73BD6A9C11D6E42"/>
            </w:placeholder>
            <w:showingPlcHdr/>
          </w:sdtPr>
          <w:sdtEndPr>
            <w:rPr>
              <w:rStyle w:val="DefaultParagraphFont"/>
              <w:b w:val="0"/>
              <w:bCs/>
              <w:color w:val="auto"/>
            </w:rPr>
          </w:sdtEndPr>
          <w:sdtContent>
            <w:tc>
              <w:tcPr>
                <w:tcW w:w="7813" w:type="dxa"/>
                <w:gridSpan w:val="2"/>
                <w:tcBorders>
                  <w:top w:val="dotted" w:sz="4" w:space="0" w:color="A5A5A5" w:themeColor="accent3"/>
                  <w:left w:val="dotted" w:sz="4" w:space="0" w:color="A5A5A5" w:themeColor="accent3"/>
                  <w:bottom w:val="dotted" w:sz="4" w:space="0" w:color="A5A5A5" w:themeColor="accent3"/>
                  <w:right w:val="dotted" w:sz="4" w:space="0" w:color="A5A5A5" w:themeColor="accent3"/>
                </w:tcBorders>
                <w:vAlign w:val="center"/>
              </w:tcPr>
              <w:p w14:paraId="1262930E" w14:textId="77777777" w:rsidR="008E5404" w:rsidRPr="005D0BE3" w:rsidRDefault="008E5404" w:rsidP="00B250F6">
                <w:pPr>
                  <w:pStyle w:val="NoSpacing"/>
                  <w:jc w:val="both"/>
                  <w:rPr>
                    <w:rStyle w:val="Style2"/>
                    <w:rFonts w:asciiTheme="minorHAnsi" w:hAnsiTheme="minorHAnsi" w:cstheme="minorHAnsi"/>
                    <w:sz w:val="20"/>
                    <w:szCs w:val="20"/>
                  </w:rPr>
                </w:pPr>
                <w:r w:rsidRPr="005D0BE3">
                  <w:rPr>
                    <w:rStyle w:val="PlaceholderText"/>
                    <w:rFonts w:cstheme="minorHAnsi"/>
                    <w:color w:val="002060"/>
                    <w:sz w:val="20"/>
                    <w:szCs w:val="20"/>
                    <w:shd w:val="clear" w:color="auto" w:fill="FFF2CC" w:themeFill="accent4" w:themeFillTint="33"/>
                  </w:rPr>
                  <w:t>Click or tap here to enter text.</w:t>
                </w:r>
              </w:p>
            </w:tc>
          </w:sdtContent>
        </w:sdt>
      </w:tr>
      <w:tr w:rsidR="008E5404" w:rsidRPr="005D0BE3" w14:paraId="5FFC8DA7" w14:textId="77777777" w:rsidTr="00B250F6">
        <w:trPr>
          <w:trHeight w:val="473"/>
        </w:trPr>
        <w:tc>
          <w:tcPr>
            <w:tcW w:w="3239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067FF86D" w14:textId="77777777" w:rsidR="008E5404" w:rsidRPr="005D0BE3" w:rsidRDefault="008E5404" w:rsidP="00B250F6">
            <w:pPr>
              <w:pStyle w:val="NoSpacing"/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5D0BE3">
              <w:rPr>
                <w:rFonts w:cstheme="minorHAnsi"/>
                <w:b/>
                <w:bCs/>
                <w:sz w:val="20"/>
                <w:szCs w:val="20"/>
              </w:rPr>
              <w:t>BRIEF BIOGRAPHY (150 words)</w:t>
            </w:r>
          </w:p>
        </w:tc>
        <w:sdt>
          <w:sdtPr>
            <w:rPr>
              <w:rStyle w:val="Style2"/>
              <w:rFonts w:asciiTheme="minorHAnsi" w:hAnsiTheme="minorHAnsi" w:cstheme="minorHAnsi"/>
              <w:sz w:val="20"/>
              <w:szCs w:val="20"/>
            </w:rPr>
            <w:id w:val="798650064"/>
            <w:placeholder>
              <w:docPart w:val="EF5D4EE79EE64EE3819274593978995F"/>
            </w:placeholder>
            <w:showingPlcHdr/>
          </w:sdtPr>
          <w:sdtEndPr>
            <w:rPr>
              <w:rStyle w:val="DefaultParagraphFont"/>
              <w:b w:val="0"/>
              <w:bCs/>
              <w:color w:val="auto"/>
            </w:rPr>
          </w:sdtEndPr>
          <w:sdtContent>
            <w:tc>
              <w:tcPr>
                <w:tcW w:w="7813" w:type="dxa"/>
                <w:gridSpan w:val="2"/>
                <w:tcBorders>
                  <w:top w:val="dotted" w:sz="4" w:space="0" w:color="A5A5A5" w:themeColor="accent3"/>
                  <w:left w:val="dotted" w:sz="4" w:space="0" w:color="A5A5A5" w:themeColor="accent3"/>
                  <w:bottom w:val="dotted" w:sz="4" w:space="0" w:color="A5A5A5" w:themeColor="accent3"/>
                  <w:right w:val="dotted" w:sz="4" w:space="0" w:color="A5A5A5" w:themeColor="accent3"/>
                </w:tcBorders>
                <w:vAlign w:val="center"/>
              </w:tcPr>
              <w:p w14:paraId="766A1D8C" w14:textId="77777777" w:rsidR="008E5404" w:rsidRPr="005D0BE3" w:rsidRDefault="008E5404" w:rsidP="00B250F6">
                <w:pPr>
                  <w:pStyle w:val="NoSpacing"/>
                  <w:jc w:val="both"/>
                  <w:rPr>
                    <w:rStyle w:val="Style2"/>
                    <w:rFonts w:asciiTheme="minorHAnsi" w:hAnsiTheme="minorHAnsi" w:cstheme="minorHAnsi"/>
                    <w:sz w:val="20"/>
                    <w:szCs w:val="20"/>
                  </w:rPr>
                </w:pPr>
                <w:r w:rsidRPr="005D0BE3">
                  <w:rPr>
                    <w:rStyle w:val="PlaceholderText"/>
                    <w:rFonts w:cstheme="minorHAnsi"/>
                    <w:color w:val="002060"/>
                    <w:sz w:val="20"/>
                    <w:szCs w:val="20"/>
                    <w:shd w:val="clear" w:color="auto" w:fill="FFF2CC" w:themeFill="accent4" w:themeFillTint="33"/>
                  </w:rPr>
                  <w:t>Click or tap here to enter text.</w:t>
                </w:r>
              </w:p>
            </w:tc>
          </w:sdtContent>
        </w:sdt>
      </w:tr>
      <w:tr w:rsidR="008E5404" w:rsidRPr="005D0BE3" w14:paraId="2AE6D3E9" w14:textId="77777777" w:rsidTr="00B250F6">
        <w:trPr>
          <w:trHeight w:val="473"/>
        </w:trPr>
        <w:tc>
          <w:tcPr>
            <w:tcW w:w="11052" w:type="dxa"/>
            <w:gridSpan w:val="3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76D31B01" w14:textId="77777777" w:rsidR="008E5404" w:rsidRPr="005D0BE3" w:rsidRDefault="008E5404" w:rsidP="00B250F6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0BE3">
              <w:rPr>
                <w:rFonts w:cstheme="minorHAnsi"/>
                <w:b/>
                <w:sz w:val="20"/>
                <w:szCs w:val="20"/>
              </w:rPr>
              <w:t>NAMES OF CO-AUTHORS + DESIGNATION &amp; AFFILIATION + EMAIL ADDRESS + CONTACT NO.</w:t>
            </w:r>
          </w:p>
          <w:p w14:paraId="1BBFDF50" w14:textId="77777777" w:rsidR="008E5404" w:rsidRPr="005D0BE3" w:rsidRDefault="008E5404" w:rsidP="00B250F6">
            <w:pPr>
              <w:pStyle w:val="NoSpacing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D0BE3">
              <w:rPr>
                <w:rFonts w:cstheme="minorHAnsi"/>
                <w:bCs/>
                <w:color w:val="808080" w:themeColor="background1" w:themeShade="80"/>
                <w:sz w:val="20"/>
                <w:szCs w:val="20"/>
              </w:rPr>
              <w:t>(Please provide a maximum of 5 names as co-authors)</w:t>
            </w:r>
          </w:p>
        </w:tc>
      </w:tr>
      <w:tr w:rsidR="008E5404" w:rsidRPr="005D0BE3" w14:paraId="4E97B7A3" w14:textId="77777777" w:rsidTr="00B250F6">
        <w:trPr>
          <w:trHeight w:val="473"/>
        </w:trPr>
        <w:sdt>
          <w:sdtPr>
            <w:rPr>
              <w:rStyle w:val="Style2"/>
              <w:rFonts w:asciiTheme="minorHAnsi" w:hAnsiTheme="minorHAnsi" w:cstheme="minorHAnsi"/>
              <w:sz w:val="20"/>
              <w:szCs w:val="20"/>
            </w:rPr>
            <w:id w:val="-1742393005"/>
            <w:placeholder>
              <w:docPart w:val="34529FD9AC964874B4E378118559DE93"/>
            </w:placeholder>
          </w:sdtPr>
          <w:sdtEndPr>
            <w:rPr>
              <w:rStyle w:val="DefaultParagraphFont"/>
              <w:b w:val="0"/>
              <w:bCs/>
              <w:color w:val="auto"/>
            </w:rPr>
          </w:sdtEndPr>
          <w:sdtContent>
            <w:tc>
              <w:tcPr>
                <w:tcW w:w="3239" w:type="dxa"/>
                <w:tcBorders>
                  <w:top w:val="dotted" w:sz="4" w:space="0" w:color="A5A5A5" w:themeColor="accent3"/>
                  <w:left w:val="dotted" w:sz="4" w:space="0" w:color="A5A5A5" w:themeColor="accent3"/>
                  <w:bottom w:val="dotted" w:sz="4" w:space="0" w:color="A5A5A5" w:themeColor="accent3"/>
                  <w:right w:val="dotted" w:sz="4" w:space="0" w:color="A5A5A5" w:themeColor="accent3"/>
                </w:tcBorders>
                <w:vAlign w:val="center"/>
              </w:tcPr>
              <w:sdt>
                <w:sdtPr>
                  <w:rPr>
                    <w:rStyle w:val="Style2"/>
                    <w:rFonts w:asciiTheme="minorHAnsi" w:hAnsiTheme="minorHAnsi" w:cstheme="minorHAnsi"/>
                    <w:sz w:val="20"/>
                    <w:szCs w:val="20"/>
                  </w:rPr>
                  <w:id w:val="713850380"/>
                  <w:placeholder>
                    <w:docPart w:val="228D155B4265406782D0131CB0008658"/>
                  </w:placeholder>
                  <w:showingPlcHdr/>
                  <w:text/>
                </w:sdtPr>
                <w:sdtContent>
                  <w:p w14:paraId="745C4EEF" w14:textId="77777777" w:rsidR="008E5404" w:rsidRPr="005D0BE3" w:rsidRDefault="008E5404" w:rsidP="00B250F6">
                    <w:pPr>
                      <w:pStyle w:val="NoSpacing"/>
                      <w:jc w:val="both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5D0BE3">
                      <w:rPr>
                        <w:rStyle w:val="PlaceholderText"/>
                        <w:rFonts w:cstheme="minorHAnsi"/>
                        <w:color w:val="002060"/>
                        <w:sz w:val="20"/>
                        <w:szCs w:val="20"/>
                        <w:shd w:val="clear" w:color="auto" w:fill="FFF2CC" w:themeFill="accent4" w:themeFillTint="33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Style w:val="Style2"/>
              <w:rFonts w:asciiTheme="minorHAnsi" w:hAnsiTheme="minorHAnsi" w:cstheme="minorHAnsi"/>
              <w:sz w:val="20"/>
              <w:szCs w:val="20"/>
            </w:rPr>
            <w:id w:val="1627816691"/>
            <w:placeholder>
              <w:docPart w:val="BC592CF8A11F453C8A063EC4355340F2"/>
            </w:placeholder>
            <w:showingPlcHdr/>
          </w:sdtPr>
          <w:sdtEndPr>
            <w:rPr>
              <w:rStyle w:val="DefaultParagraphFont"/>
              <w:b w:val="0"/>
              <w:bCs/>
              <w:color w:val="auto"/>
            </w:rPr>
          </w:sdtEndPr>
          <w:sdtContent>
            <w:tc>
              <w:tcPr>
                <w:tcW w:w="3615" w:type="dxa"/>
                <w:tcBorders>
                  <w:top w:val="dotted" w:sz="4" w:space="0" w:color="A5A5A5" w:themeColor="accent3"/>
                  <w:left w:val="dotted" w:sz="4" w:space="0" w:color="A5A5A5" w:themeColor="accent3"/>
                  <w:bottom w:val="dotted" w:sz="4" w:space="0" w:color="A5A5A5" w:themeColor="accent3"/>
                  <w:right w:val="dotted" w:sz="4" w:space="0" w:color="A5A5A5" w:themeColor="accent3"/>
                </w:tcBorders>
                <w:vAlign w:val="center"/>
              </w:tcPr>
              <w:p w14:paraId="144D16FF" w14:textId="77777777" w:rsidR="008E5404" w:rsidRPr="005D0BE3" w:rsidRDefault="008E5404" w:rsidP="00B250F6">
                <w:pPr>
                  <w:pStyle w:val="NoSpacing"/>
                  <w:jc w:val="both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D0BE3">
                  <w:rPr>
                    <w:rStyle w:val="PlaceholderText"/>
                    <w:rFonts w:cstheme="minorHAnsi"/>
                    <w:color w:val="002060"/>
                    <w:sz w:val="20"/>
                    <w:szCs w:val="20"/>
                    <w:shd w:val="clear" w:color="auto" w:fill="FFF2CC" w:themeFill="accent4" w:themeFillTint="33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  <w:rFonts w:asciiTheme="minorHAnsi" w:hAnsiTheme="minorHAnsi" w:cstheme="minorHAnsi"/>
              <w:sz w:val="20"/>
              <w:szCs w:val="20"/>
            </w:rPr>
            <w:id w:val="-1181509432"/>
            <w:placeholder>
              <w:docPart w:val="86C3BF8A623F4A14AEF5840CCEDE5065"/>
            </w:placeholder>
            <w:showingPlcHdr/>
          </w:sdtPr>
          <w:sdtEndPr>
            <w:rPr>
              <w:rStyle w:val="DefaultParagraphFont"/>
              <w:b w:val="0"/>
              <w:bCs/>
              <w:color w:val="auto"/>
            </w:rPr>
          </w:sdtEndPr>
          <w:sdtContent>
            <w:tc>
              <w:tcPr>
                <w:tcW w:w="4198" w:type="dxa"/>
                <w:tcBorders>
                  <w:top w:val="dotted" w:sz="4" w:space="0" w:color="A5A5A5" w:themeColor="accent3"/>
                  <w:left w:val="dotted" w:sz="4" w:space="0" w:color="A5A5A5" w:themeColor="accent3"/>
                  <w:bottom w:val="dotted" w:sz="4" w:space="0" w:color="A5A5A5" w:themeColor="accent3"/>
                  <w:right w:val="dotted" w:sz="4" w:space="0" w:color="A5A5A5" w:themeColor="accent3"/>
                </w:tcBorders>
                <w:vAlign w:val="center"/>
              </w:tcPr>
              <w:p w14:paraId="6C77E4F7" w14:textId="77777777" w:rsidR="008E5404" w:rsidRPr="005D0BE3" w:rsidRDefault="008E5404" w:rsidP="00B250F6">
                <w:pPr>
                  <w:pStyle w:val="NoSpacing"/>
                  <w:jc w:val="both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D0BE3">
                  <w:rPr>
                    <w:rStyle w:val="PlaceholderText"/>
                    <w:rFonts w:cstheme="minorHAnsi"/>
                    <w:color w:val="002060"/>
                    <w:sz w:val="20"/>
                    <w:szCs w:val="20"/>
                    <w:shd w:val="clear" w:color="auto" w:fill="FFF2CC" w:themeFill="accent4" w:themeFillTint="33"/>
                  </w:rPr>
                  <w:t>Click or tap here to enter text.</w:t>
                </w:r>
              </w:p>
            </w:tc>
          </w:sdtContent>
        </w:sdt>
      </w:tr>
      <w:tr w:rsidR="008E5404" w:rsidRPr="005D0BE3" w14:paraId="16C229C9" w14:textId="77777777" w:rsidTr="00B250F6">
        <w:trPr>
          <w:trHeight w:val="473"/>
        </w:trPr>
        <w:sdt>
          <w:sdtPr>
            <w:rPr>
              <w:rStyle w:val="Style2"/>
              <w:rFonts w:asciiTheme="minorHAnsi" w:hAnsiTheme="minorHAnsi" w:cstheme="minorHAnsi"/>
              <w:sz w:val="20"/>
              <w:szCs w:val="20"/>
            </w:rPr>
            <w:id w:val="2074233450"/>
            <w:placeholder>
              <w:docPart w:val="35D17CFE8B2248449A2F708E2F930128"/>
            </w:placeholder>
            <w:showingPlcHdr/>
          </w:sdtPr>
          <w:sdtEndPr>
            <w:rPr>
              <w:rStyle w:val="DefaultParagraphFont"/>
              <w:b w:val="0"/>
              <w:bCs/>
              <w:color w:val="auto"/>
            </w:rPr>
          </w:sdtEndPr>
          <w:sdtContent>
            <w:tc>
              <w:tcPr>
                <w:tcW w:w="3239" w:type="dxa"/>
                <w:tcBorders>
                  <w:top w:val="dotted" w:sz="4" w:space="0" w:color="A5A5A5" w:themeColor="accent3"/>
                  <w:left w:val="dotted" w:sz="4" w:space="0" w:color="A5A5A5" w:themeColor="accent3"/>
                  <w:bottom w:val="dotted" w:sz="4" w:space="0" w:color="A5A5A5" w:themeColor="accent3"/>
                  <w:right w:val="dotted" w:sz="4" w:space="0" w:color="A5A5A5" w:themeColor="accent3"/>
                </w:tcBorders>
                <w:vAlign w:val="center"/>
              </w:tcPr>
              <w:p w14:paraId="2D6CD53D" w14:textId="77777777" w:rsidR="008E5404" w:rsidRPr="005D0BE3" w:rsidRDefault="008E5404" w:rsidP="00B250F6">
                <w:pPr>
                  <w:pStyle w:val="NoSpacing"/>
                  <w:jc w:val="both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5D0BE3">
                  <w:rPr>
                    <w:rStyle w:val="PlaceholderText"/>
                    <w:rFonts w:cstheme="minorHAnsi"/>
                    <w:color w:val="002060"/>
                    <w:sz w:val="20"/>
                    <w:szCs w:val="20"/>
                    <w:shd w:val="clear" w:color="auto" w:fill="FFF2CC" w:themeFill="accent4" w:themeFillTint="33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  <w:rFonts w:asciiTheme="minorHAnsi" w:hAnsiTheme="minorHAnsi" w:cstheme="minorHAnsi"/>
              <w:sz w:val="20"/>
              <w:szCs w:val="20"/>
            </w:rPr>
            <w:id w:val="-32036539"/>
            <w:placeholder>
              <w:docPart w:val="0CD25B9CD2B44AB2ABF69FE82C476231"/>
            </w:placeholder>
            <w:showingPlcHdr/>
          </w:sdtPr>
          <w:sdtEndPr>
            <w:rPr>
              <w:rStyle w:val="DefaultParagraphFont"/>
              <w:b w:val="0"/>
              <w:bCs/>
              <w:color w:val="auto"/>
            </w:rPr>
          </w:sdtEndPr>
          <w:sdtContent>
            <w:tc>
              <w:tcPr>
                <w:tcW w:w="3615" w:type="dxa"/>
                <w:tcBorders>
                  <w:top w:val="dotted" w:sz="4" w:space="0" w:color="A5A5A5" w:themeColor="accent3"/>
                  <w:left w:val="dotted" w:sz="4" w:space="0" w:color="A5A5A5" w:themeColor="accent3"/>
                  <w:bottom w:val="dotted" w:sz="4" w:space="0" w:color="A5A5A5" w:themeColor="accent3"/>
                  <w:right w:val="dotted" w:sz="4" w:space="0" w:color="A5A5A5" w:themeColor="accent3"/>
                </w:tcBorders>
                <w:vAlign w:val="center"/>
              </w:tcPr>
              <w:p w14:paraId="433D43A7" w14:textId="77777777" w:rsidR="008E5404" w:rsidRPr="005D0BE3" w:rsidRDefault="008E5404" w:rsidP="00B250F6">
                <w:pPr>
                  <w:pStyle w:val="NoSpacing"/>
                  <w:jc w:val="both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D0BE3">
                  <w:rPr>
                    <w:rStyle w:val="PlaceholderText"/>
                    <w:rFonts w:cstheme="minorHAnsi"/>
                    <w:color w:val="002060"/>
                    <w:sz w:val="20"/>
                    <w:szCs w:val="20"/>
                    <w:shd w:val="clear" w:color="auto" w:fill="FFF2CC" w:themeFill="accent4" w:themeFillTint="33"/>
                  </w:rPr>
                  <w:t>Click or tap here to enter text.</w:t>
                </w:r>
              </w:p>
            </w:tc>
          </w:sdtContent>
        </w:sdt>
        <w:tc>
          <w:tcPr>
            <w:tcW w:w="4198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shd w:val="clear" w:color="auto" w:fill="808080" w:themeFill="background1" w:themeFillShade="80"/>
            <w:vAlign w:val="center"/>
          </w:tcPr>
          <w:p w14:paraId="205923E1" w14:textId="77777777" w:rsidR="008E5404" w:rsidRPr="005D0BE3" w:rsidRDefault="008E5404" w:rsidP="00B250F6">
            <w:pPr>
              <w:pStyle w:val="NoSpacing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31C9BC97" w14:textId="77777777" w:rsidR="008E5404" w:rsidRPr="005D0BE3" w:rsidRDefault="008E5404" w:rsidP="008E5404">
      <w:pPr>
        <w:pStyle w:val="NoSpacing"/>
        <w:rPr>
          <w:rFonts w:cstheme="minorHAnsi"/>
          <w:b/>
          <w:bCs/>
          <w:sz w:val="20"/>
          <w:szCs w:val="20"/>
        </w:rPr>
      </w:pPr>
    </w:p>
    <w:p w14:paraId="2354CC04" w14:textId="77777777" w:rsidR="008E5404" w:rsidRPr="005D0BE3" w:rsidRDefault="008E5404" w:rsidP="008E5404">
      <w:pPr>
        <w:pStyle w:val="NoSpacing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1083" w:type="dxa"/>
        <w:tblInd w:w="0" w:type="dxa"/>
        <w:tblBorders>
          <w:top w:val="dotted" w:sz="4" w:space="0" w:color="A5A5A5" w:themeColor="accent3"/>
          <w:left w:val="dotted" w:sz="4" w:space="0" w:color="A5A5A5" w:themeColor="accent3"/>
          <w:bottom w:val="dotted" w:sz="4" w:space="0" w:color="A5A5A5" w:themeColor="accent3"/>
          <w:right w:val="dotted" w:sz="4" w:space="0" w:color="A5A5A5" w:themeColor="accent3"/>
          <w:insideH w:val="dotted" w:sz="4" w:space="0" w:color="A5A5A5" w:themeColor="accent3"/>
          <w:insideV w:val="dotted" w:sz="4" w:space="0" w:color="A5A5A5" w:themeColor="accent3"/>
        </w:tblBorders>
        <w:tblLook w:val="04A0" w:firstRow="1" w:lastRow="0" w:firstColumn="1" w:lastColumn="0" w:noHBand="0" w:noVBand="1"/>
      </w:tblPr>
      <w:tblGrid>
        <w:gridCol w:w="2689"/>
        <w:gridCol w:w="4394"/>
        <w:gridCol w:w="4000"/>
      </w:tblGrid>
      <w:tr w:rsidR="008E5404" w:rsidRPr="005D0BE3" w14:paraId="4A57DF4B" w14:textId="77777777" w:rsidTr="00B250F6">
        <w:trPr>
          <w:trHeight w:val="329"/>
        </w:trPr>
        <w:tc>
          <w:tcPr>
            <w:tcW w:w="2689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07238328" w14:textId="77777777" w:rsidR="008E5404" w:rsidRPr="005D0BE3" w:rsidRDefault="008E5404" w:rsidP="00B250F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0BE3">
              <w:rPr>
                <w:rFonts w:cstheme="minorHAnsi"/>
                <w:b/>
                <w:bCs/>
                <w:sz w:val="20"/>
                <w:szCs w:val="20"/>
              </w:rPr>
              <w:t>ATTENDANCE MODE</w:t>
            </w:r>
          </w:p>
        </w:tc>
        <w:tc>
          <w:tcPr>
            <w:tcW w:w="4394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786B56DE" w14:textId="77777777" w:rsidR="008E5404" w:rsidRPr="005D0BE3" w:rsidRDefault="008E5404" w:rsidP="00B250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BE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D0BE3">
              <w:rPr>
                <w:rFonts w:cstheme="minorHAnsi"/>
                <w:sz w:val="20"/>
                <w:szCs w:val="20"/>
              </w:rPr>
              <w:t>LIVE IN-PERSON</w:t>
            </w:r>
            <w:r w:rsidRPr="005D0BE3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4000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48F06B79" w14:textId="5F4A47F2" w:rsidR="008E5404" w:rsidRPr="005D0BE3" w:rsidRDefault="008E5404" w:rsidP="00B250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81E0E06" w14:textId="77777777" w:rsidR="008E5404" w:rsidRPr="005D0BE3" w:rsidRDefault="008E5404" w:rsidP="008E5404">
      <w:pPr>
        <w:pStyle w:val="NoSpacing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1067" w:type="dxa"/>
        <w:tblInd w:w="0" w:type="dxa"/>
        <w:tblBorders>
          <w:top w:val="dotted" w:sz="4" w:space="0" w:color="A5A5A5" w:themeColor="accent3"/>
          <w:left w:val="dotted" w:sz="4" w:space="0" w:color="A5A5A5" w:themeColor="accent3"/>
          <w:bottom w:val="dotted" w:sz="4" w:space="0" w:color="A5A5A5" w:themeColor="accent3"/>
          <w:right w:val="dotted" w:sz="4" w:space="0" w:color="A5A5A5" w:themeColor="accent3"/>
          <w:insideH w:val="dotted" w:sz="4" w:space="0" w:color="A5A5A5" w:themeColor="accent3"/>
          <w:insideV w:val="dotted" w:sz="4" w:space="0" w:color="A5A5A5" w:themeColor="accent3"/>
        </w:tblBorders>
        <w:tblLook w:val="04A0" w:firstRow="1" w:lastRow="0" w:firstColumn="1" w:lastColumn="0" w:noHBand="0" w:noVBand="1"/>
      </w:tblPr>
      <w:tblGrid>
        <w:gridCol w:w="2689"/>
        <w:gridCol w:w="4394"/>
        <w:gridCol w:w="3984"/>
      </w:tblGrid>
      <w:tr w:rsidR="008E5404" w:rsidRPr="005D0BE3" w14:paraId="2FFF0240" w14:textId="77777777" w:rsidTr="00B250F6">
        <w:trPr>
          <w:trHeight w:val="261"/>
        </w:trPr>
        <w:tc>
          <w:tcPr>
            <w:tcW w:w="2689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240CC47D" w14:textId="77777777" w:rsidR="008E5404" w:rsidRPr="005D0BE3" w:rsidRDefault="008E5404" w:rsidP="00B250F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0BE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**</w:t>
            </w:r>
            <w:r w:rsidRPr="005D0BE3">
              <w:rPr>
                <w:rFonts w:cstheme="minorHAnsi"/>
                <w:b/>
                <w:bCs/>
                <w:sz w:val="20"/>
                <w:szCs w:val="20"/>
              </w:rPr>
              <w:t>PRESENTATION MODE</w:t>
            </w:r>
          </w:p>
        </w:tc>
        <w:tc>
          <w:tcPr>
            <w:tcW w:w="4394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18DAADC1" w14:textId="77777777" w:rsidR="008E5404" w:rsidRPr="005D0BE3" w:rsidRDefault="008E5404" w:rsidP="00B250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BE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D0BE3">
              <w:rPr>
                <w:rFonts w:cstheme="minorHAnsi"/>
                <w:sz w:val="20"/>
                <w:szCs w:val="20"/>
              </w:rPr>
              <w:t>ORAL</w:t>
            </w:r>
          </w:p>
        </w:tc>
        <w:tc>
          <w:tcPr>
            <w:tcW w:w="3984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18487D63" w14:textId="77777777" w:rsidR="008E5404" w:rsidRPr="005D0BE3" w:rsidRDefault="008E5404" w:rsidP="00B250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BE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D0BE3">
              <w:rPr>
                <w:rFonts w:cstheme="minorHAnsi"/>
                <w:sz w:val="20"/>
                <w:szCs w:val="20"/>
              </w:rPr>
              <w:t xml:space="preserve"> POSTER</w:t>
            </w:r>
          </w:p>
        </w:tc>
      </w:tr>
    </w:tbl>
    <w:p w14:paraId="65062F6F" w14:textId="77777777" w:rsidR="008E5404" w:rsidRPr="005D0BE3" w:rsidRDefault="008E5404" w:rsidP="008E5404">
      <w:pPr>
        <w:pStyle w:val="NoSpacing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1085" w:type="dxa"/>
        <w:jc w:val="center"/>
        <w:tblInd w:w="0" w:type="dxa"/>
        <w:tblBorders>
          <w:top w:val="dotted" w:sz="4" w:space="0" w:color="A5A5A5" w:themeColor="accent3"/>
          <w:left w:val="dotted" w:sz="4" w:space="0" w:color="A5A5A5" w:themeColor="accent3"/>
          <w:bottom w:val="dotted" w:sz="4" w:space="0" w:color="A5A5A5" w:themeColor="accent3"/>
          <w:right w:val="dotted" w:sz="4" w:space="0" w:color="A5A5A5" w:themeColor="accent3"/>
          <w:insideH w:val="dotted" w:sz="4" w:space="0" w:color="A5A5A5" w:themeColor="accent3"/>
          <w:insideV w:val="dotted" w:sz="4" w:space="0" w:color="A5A5A5" w:themeColor="accent3"/>
        </w:tblBorders>
        <w:tblLook w:val="04A0" w:firstRow="1" w:lastRow="0" w:firstColumn="1" w:lastColumn="0" w:noHBand="0" w:noVBand="1"/>
      </w:tblPr>
      <w:tblGrid>
        <w:gridCol w:w="1838"/>
        <w:gridCol w:w="3686"/>
        <w:gridCol w:w="2835"/>
        <w:gridCol w:w="2726"/>
      </w:tblGrid>
      <w:tr w:rsidR="008E5404" w:rsidRPr="005D0BE3" w14:paraId="7383E5F1" w14:textId="77777777" w:rsidTr="00B250F6">
        <w:trPr>
          <w:trHeight w:val="336"/>
          <w:jc w:val="center"/>
        </w:trPr>
        <w:tc>
          <w:tcPr>
            <w:tcW w:w="1838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39569B87" w14:textId="77777777" w:rsidR="008E5404" w:rsidRPr="005D0BE3" w:rsidRDefault="008E5404" w:rsidP="00B250F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0BE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**</w:t>
            </w:r>
            <w:r w:rsidRPr="005D0BE3">
              <w:rPr>
                <w:rFonts w:cstheme="minorHAnsi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3686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4A995A97" w14:textId="77777777" w:rsidR="008E5404" w:rsidRPr="005D0BE3" w:rsidRDefault="008E5404" w:rsidP="00B250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BE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D0BE3">
              <w:rPr>
                <w:rFonts w:cstheme="minorHAnsi"/>
                <w:sz w:val="20"/>
                <w:szCs w:val="20"/>
              </w:rPr>
              <w:t xml:space="preserve"> CLINICAL RESEARCH </w:t>
            </w:r>
          </w:p>
        </w:tc>
        <w:tc>
          <w:tcPr>
            <w:tcW w:w="2835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783536CF" w14:textId="77777777" w:rsidR="008E5404" w:rsidRPr="005D0BE3" w:rsidRDefault="008E5404" w:rsidP="00B250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BE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D0BE3">
              <w:rPr>
                <w:rFonts w:cstheme="minorHAnsi"/>
                <w:sz w:val="20"/>
                <w:szCs w:val="20"/>
              </w:rPr>
              <w:t xml:space="preserve"> CASE REPORT</w:t>
            </w:r>
          </w:p>
        </w:tc>
        <w:tc>
          <w:tcPr>
            <w:tcW w:w="2726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2C8488E1" w14:textId="77777777" w:rsidR="008E5404" w:rsidRPr="005D0BE3" w:rsidRDefault="008E5404" w:rsidP="00B250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BE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D0BE3">
              <w:rPr>
                <w:rFonts w:cstheme="minorHAnsi"/>
                <w:sz w:val="20"/>
                <w:szCs w:val="20"/>
              </w:rPr>
              <w:t xml:space="preserve"> EDUCATIONAL / INFORMATIONAL</w:t>
            </w:r>
          </w:p>
        </w:tc>
      </w:tr>
    </w:tbl>
    <w:p w14:paraId="26195653" w14:textId="77777777" w:rsidR="008E5404" w:rsidRPr="00F30376" w:rsidRDefault="008E5404" w:rsidP="008E5404">
      <w:pPr>
        <w:pStyle w:val="NoSpacing"/>
        <w:rPr>
          <w:rFonts w:cstheme="minorHAnsi"/>
          <w:b/>
          <w:bCs/>
        </w:rPr>
      </w:pPr>
    </w:p>
    <w:p w14:paraId="351166B9" w14:textId="63EA6554" w:rsidR="008E5404" w:rsidRPr="00F30376" w:rsidRDefault="008E5404" w:rsidP="008E5404">
      <w:pPr>
        <w:spacing w:after="0"/>
        <w:rPr>
          <w:rFonts w:cstheme="minorHAnsi"/>
          <w:i/>
          <w:iCs/>
          <w:color w:val="FF0000"/>
          <w:lang w:eastAsia="ja-JP"/>
        </w:rPr>
      </w:pPr>
      <w:r w:rsidRPr="00F30376">
        <w:rPr>
          <w:rFonts w:cstheme="minorHAnsi"/>
          <w:b/>
          <w:bCs/>
          <w:i/>
          <w:iCs/>
          <w:color w:val="FF0000"/>
        </w:rPr>
        <w:t>**</w:t>
      </w:r>
      <w:r w:rsidRPr="00F30376">
        <w:rPr>
          <w:rFonts w:cstheme="minorHAnsi"/>
          <w:i/>
          <w:iCs/>
          <w:color w:val="808080" w:themeColor="background1" w:themeShade="80"/>
          <w:lang w:eastAsia="ja-JP"/>
        </w:rPr>
        <w:t xml:space="preserve">The scientific committee will make the final decision on accepting submissions, </w:t>
      </w:r>
      <w:r w:rsidR="00F30376" w:rsidRPr="00F30376">
        <w:rPr>
          <w:rFonts w:cstheme="minorHAnsi"/>
          <w:i/>
          <w:iCs/>
          <w:color w:val="808080" w:themeColor="background1" w:themeShade="80"/>
          <w:lang w:eastAsia="ja-JP"/>
        </w:rPr>
        <w:t xml:space="preserve">and </w:t>
      </w:r>
      <w:r w:rsidRPr="00F30376">
        <w:rPr>
          <w:rFonts w:cstheme="minorHAnsi"/>
          <w:i/>
          <w:iCs/>
          <w:color w:val="808080" w:themeColor="background1" w:themeShade="80"/>
          <w:lang w:eastAsia="ja-JP"/>
        </w:rPr>
        <w:t xml:space="preserve">assigning the presentation mode and/or category. Time allocation is also dynamic and may change </w:t>
      </w:r>
      <w:r w:rsidR="00F30376" w:rsidRPr="00F30376">
        <w:rPr>
          <w:rFonts w:cstheme="minorHAnsi"/>
          <w:i/>
          <w:iCs/>
          <w:color w:val="808080" w:themeColor="background1" w:themeShade="80"/>
          <w:lang w:eastAsia="ja-JP"/>
        </w:rPr>
        <w:t>at</w:t>
      </w:r>
      <w:r w:rsidRPr="00F30376">
        <w:rPr>
          <w:rFonts w:cstheme="minorHAnsi"/>
          <w:i/>
          <w:iCs/>
          <w:color w:val="808080" w:themeColor="background1" w:themeShade="80"/>
          <w:lang w:eastAsia="ja-JP"/>
        </w:rPr>
        <w:t xml:space="preserve"> </w:t>
      </w:r>
      <w:r w:rsidR="00F30376" w:rsidRPr="00F30376">
        <w:rPr>
          <w:rFonts w:cstheme="minorHAnsi"/>
          <w:i/>
          <w:iCs/>
          <w:color w:val="808080" w:themeColor="background1" w:themeShade="80"/>
          <w:lang w:eastAsia="ja-JP"/>
        </w:rPr>
        <w:t xml:space="preserve">the </w:t>
      </w:r>
      <w:r w:rsidRPr="00F30376">
        <w:rPr>
          <w:rFonts w:cstheme="minorHAnsi"/>
          <w:i/>
          <w:iCs/>
          <w:color w:val="808080" w:themeColor="background1" w:themeShade="80"/>
          <w:lang w:eastAsia="ja-JP"/>
        </w:rPr>
        <w:t xml:space="preserve">committee’s discretion. </w:t>
      </w:r>
    </w:p>
    <w:p w14:paraId="334CBBAD" w14:textId="77777777" w:rsidR="008E5404" w:rsidRPr="00F30376" w:rsidRDefault="008E5404" w:rsidP="008E5404">
      <w:pPr>
        <w:pStyle w:val="NoSpacing"/>
        <w:rPr>
          <w:rFonts w:cstheme="minorHAnsi"/>
          <w:b/>
          <w:bCs/>
        </w:rPr>
      </w:pPr>
    </w:p>
    <w:tbl>
      <w:tblPr>
        <w:tblStyle w:val="TableGrid"/>
        <w:tblW w:w="11111" w:type="dxa"/>
        <w:tblInd w:w="0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2"/>
        <w:gridCol w:w="9079"/>
      </w:tblGrid>
      <w:tr w:rsidR="008E5404" w:rsidRPr="00FC3DC4" w14:paraId="2EB4A8C6" w14:textId="77777777" w:rsidTr="00B250F6">
        <w:trPr>
          <w:trHeight w:val="1235"/>
        </w:trPr>
        <w:tc>
          <w:tcPr>
            <w:tcW w:w="2032" w:type="dxa"/>
          </w:tcPr>
          <w:p w14:paraId="0CD2BD6F" w14:textId="77777777" w:rsidR="008E5404" w:rsidRPr="00F30376" w:rsidRDefault="008E5404" w:rsidP="00B250F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F3037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ABSTRACT</w:t>
            </w:r>
            <w:r w:rsidR="00FC3DC4" w:rsidRPr="00F3037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30376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  <w:p w14:paraId="21C8A4C1" w14:textId="20DCEEDF" w:rsidR="00F30376" w:rsidRPr="00F30376" w:rsidRDefault="00F30376" w:rsidP="00B250F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079" w:type="dxa"/>
          </w:tcPr>
          <w:p w14:paraId="0713201D" w14:textId="77777777" w:rsidR="008E5404" w:rsidRPr="00F30376" w:rsidRDefault="00000000" w:rsidP="00F30376">
            <w:pPr>
              <w:pStyle w:val="NoSpacing"/>
              <w:tabs>
                <w:tab w:val="left" w:pos="3405"/>
              </w:tabs>
              <w:rPr>
                <w:rStyle w:val="Style2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sdt>
              <w:sdtPr>
                <w:rPr>
                  <w:rStyle w:val="Style2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id w:val="-1943521397"/>
                <w:placeholder>
                  <w:docPart w:val="7DFFD7B61F0E4BAA9619E22A7123650F"/>
                </w:placeholder>
                <w:showingPlcHdr/>
              </w:sdtPr>
              <w:sdtEndPr>
                <w:rPr>
                  <w:rStyle w:val="DefaultParagraphFont"/>
                  <w:b w:val="0"/>
                  <w:bCs/>
                  <w:color w:val="auto"/>
                </w:rPr>
              </w:sdtEndPr>
              <w:sdtContent>
                <w:r w:rsidR="008E5404" w:rsidRPr="00F30376">
                  <w:rPr>
                    <w:rStyle w:val="PlaceholderText"/>
                    <w:rFonts w:cstheme="minorHAnsi"/>
                    <w:color w:val="002060"/>
                    <w:sz w:val="24"/>
                    <w:szCs w:val="24"/>
                    <w:shd w:val="clear" w:color="auto" w:fill="FFF2CC" w:themeFill="accent4" w:themeFillTint="33"/>
                  </w:rPr>
                  <w:t>Click or tap here to enter text.</w:t>
                </w:r>
              </w:sdtContent>
            </w:sdt>
            <w:r w:rsidR="00F30376" w:rsidRPr="00F30376">
              <w:rPr>
                <w:rStyle w:val="Style2"/>
                <w:rFonts w:asciiTheme="minorHAnsi" w:hAnsiTheme="minorHAnsi" w:cstheme="minorHAnsi"/>
                <w:i/>
                <w:iCs/>
                <w:sz w:val="24"/>
                <w:szCs w:val="24"/>
              </w:rPr>
              <w:tab/>
            </w:r>
          </w:p>
          <w:p w14:paraId="29654FD7" w14:textId="2E5821CE" w:rsidR="00F30376" w:rsidRPr="00F30376" w:rsidRDefault="00F30376" w:rsidP="00F30376">
            <w:pPr>
              <w:pStyle w:val="NoSpacing"/>
              <w:tabs>
                <w:tab w:val="left" w:pos="3405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E5404" w:rsidRPr="00FC3DC4" w14:paraId="2A4C51FE" w14:textId="77777777" w:rsidTr="00B250F6">
        <w:trPr>
          <w:trHeight w:val="517"/>
        </w:trPr>
        <w:tc>
          <w:tcPr>
            <w:tcW w:w="11111" w:type="dxa"/>
            <w:gridSpan w:val="2"/>
          </w:tcPr>
          <w:p w14:paraId="63BB7A36" w14:textId="77777777" w:rsidR="008E5404" w:rsidRPr="00F30376" w:rsidRDefault="008E5404" w:rsidP="00B250F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F30376">
              <w:rPr>
                <w:rFonts w:cstheme="minorHAnsi"/>
                <w:b/>
                <w:bCs/>
                <w:sz w:val="24"/>
                <w:szCs w:val="24"/>
              </w:rPr>
              <w:t>ABSTRACT CONTENT (400 words maximum)</w:t>
            </w:r>
          </w:p>
        </w:tc>
      </w:tr>
      <w:tr w:rsidR="008E5404" w:rsidRPr="00FC3DC4" w14:paraId="7601EDA7" w14:textId="77777777" w:rsidTr="004432EA">
        <w:trPr>
          <w:trHeight w:val="1878"/>
        </w:trPr>
        <w:sdt>
          <w:sdtPr>
            <w:rPr>
              <w:rStyle w:val="Style2"/>
              <w:rFonts w:asciiTheme="minorHAnsi" w:eastAsiaTheme="minorHAnsi" w:hAnsiTheme="minorHAnsi" w:cstheme="minorHAnsi"/>
              <w:i/>
              <w:iCs/>
              <w:sz w:val="24"/>
              <w:szCs w:val="24"/>
            </w:rPr>
            <w:id w:val="1427852389"/>
            <w:placeholder>
              <w:docPart w:val="73CB9C024F5745A48F71E66B2A2851B2"/>
            </w:placeholder>
          </w:sdtPr>
          <w:sdtEndPr>
            <w:rPr>
              <w:rStyle w:val="DefaultParagraphFont"/>
              <w:rFonts w:eastAsia="Times New Roman"/>
              <w:b w:val="0"/>
              <w:i w:val="0"/>
              <w:iCs w:val="0"/>
              <w:color w:val="auto"/>
            </w:rPr>
          </w:sdtEndPr>
          <w:sdtContent>
            <w:tc>
              <w:tcPr>
                <w:tcW w:w="11111" w:type="dxa"/>
                <w:gridSpan w:val="2"/>
                <w:shd w:val="clear" w:color="auto" w:fill="FFF2CC" w:themeFill="accent4" w:themeFillTint="33"/>
              </w:tcPr>
              <w:p w14:paraId="4CF25816" w14:textId="77777777" w:rsidR="008E5404" w:rsidRPr="00F30376" w:rsidRDefault="008E5404" w:rsidP="008E5404">
                <w:pPr>
                  <w:pStyle w:val="ListParagraph"/>
                  <w:numPr>
                    <w:ilvl w:val="0"/>
                    <w:numId w:val="1"/>
                  </w:numPr>
                  <w:spacing w:after="0" w:line="240" w:lineRule="auto"/>
                  <w:rPr>
                    <w:rFonts w:asciiTheme="minorHAnsi" w:hAnsiTheme="minorHAnsi" w:cstheme="minorHAnsi"/>
                    <w:color w:val="002060"/>
                    <w:sz w:val="24"/>
                    <w:szCs w:val="24"/>
                  </w:rPr>
                </w:pPr>
                <w:r w:rsidRPr="00F30376">
                  <w:rPr>
                    <w:rFonts w:asciiTheme="minorHAnsi" w:hAnsiTheme="minorHAnsi" w:cstheme="minorHAnsi"/>
                    <w:color w:val="002060"/>
                    <w:sz w:val="24"/>
                    <w:szCs w:val="24"/>
                  </w:rPr>
                  <w:t xml:space="preserve">Introduction / Background </w:t>
                </w:r>
              </w:p>
              <w:p w14:paraId="082A2388" w14:textId="77777777" w:rsidR="008E5404" w:rsidRPr="00F30376" w:rsidRDefault="008E5404" w:rsidP="008E5404">
                <w:pPr>
                  <w:pStyle w:val="ListParagraph"/>
                  <w:numPr>
                    <w:ilvl w:val="0"/>
                    <w:numId w:val="1"/>
                  </w:numPr>
                  <w:spacing w:after="0" w:line="240" w:lineRule="auto"/>
                  <w:rPr>
                    <w:rFonts w:asciiTheme="minorHAnsi" w:hAnsiTheme="minorHAnsi" w:cstheme="minorHAnsi"/>
                    <w:color w:val="002060"/>
                    <w:sz w:val="24"/>
                    <w:szCs w:val="24"/>
                  </w:rPr>
                </w:pPr>
                <w:r w:rsidRPr="00F30376">
                  <w:rPr>
                    <w:rFonts w:asciiTheme="minorHAnsi" w:hAnsiTheme="minorHAnsi" w:cstheme="minorHAnsi"/>
                    <w:color w:val="002060"/>
                    <w:sz w:val="24"/>
                    <w:szCs w:val="24"/>
                  </w:rPr>
                  <w:t xml:space="preserve">Objectives </w:t>
                </w:r>
              </w:p>
              <w:p w14:paraId="53A1BC39" w14:textId="77777777" w:rsidR="008E5404" w:rsidRPr="00F30376" w:rsidRDefault="008E5404" w:rsidP="008E5404">
                <w:pPr>
                  <w:pStyle w:val="ListParagraph"/>
                  <w:numPr>
                    <w:ilvl w:val="0"/>
                    <w:numId w:val="1"/>
                  </w:numPr>
                  <w:spacing w:after="0" w:line="240" w:lineRule="auto"/>
                  <w:rPr>
                    <w:rFonts w:asciiTheme="minorHAnsi" w:hAnsiTheme="minorHAnsi" w:cstheme="minorHAnsi"/>
                    <w:color w:val="002060"/>
                    <w:sz w:val="24"/>
                    <w:szCs w:val="24"/>
                  </w:rPr>
                </w:pPr>
                <w:r w:rsidRPr="00F30376">
                  <w:rPr>
                    <w:rFonts w:asciiTheme="minorHAnsi" w:hAnsiTheme="minorHAnsi" w:cstheme="minorHAnsi"/>
                    <w:color w:val="002060"/>
                    <w:sz w:val="24"/>
                    <w:szCs w:val="24"/>
                  </w:rPr>
                  <w:t xml:space="preserve">Methods </w:t>
                </w:r>
              </w:p>
              <w:p w14:paraId="7EBEA9CD" w14:textId="77777777" w:rsidR="008E5404" w:rsidRPr="00F30376" w:rsidRDefault="008E5404" w:rsidP="008E5404">
                <w:pPr>
                  <w:pStyle w:val="ListParagraph"/>
                  <w:numPr>
                    <w:ilvl w:val="0"/>
                    <w:numId w:val="1"/>
                  </w:numPr>
                  <w:spacing w:after="0" w:line="240" w:lineRule="auto"/>
                  <w:rPr>
                    <w:rFonts w:asciiTheme="minorHAnsi" w:hAnsiTheme="minorHAnsi" w:cstheme="minorHAnsi"/>
                    <w:color w:val="002060"/>
                    <w:sz w:val="24"/>
                    <w:szCs w:val="24"/>
                  </w:rPr>
                </w:pPr>
                <w:r w:rsidRPr="00F30376">
                  <w:rPr>
                    <w:rFonts w:asciiTheme="minorHAnsi" w:hAnsiTheme="minorHAnsi" w:cstheme="minorHAnsi"/>
                    <w:color w:val="002060"/>
                    <w:sz w:val="24"/>
                    <w:szCs w:val="24"/>
                  </w:rPr>
                  <w:t xml:space="preserve">Results </w:t>
                </w:r>
              </w:p>
              <w:p w14:paraId="7385082B" w14:textId="77777777" w:rsidR="008E5404" w:rsidRPr="00F30376" w:rsidRDefault="008E5404" w:rsidP="008E5404">
                <w:pPr>
                  <w:pStyle w:val="ListParagraph"/>
                  <w:numPr>
                    <w:ilvl w:val="0"/>
                    <w:numId w:val="1"/>
                  </w:numPr>
                  <w:spacing w:after="0" w:line="240" w:lineRule="auto"/>
                  <w:rPr>
                    <w:rFonts w:asciiTheme="minorHAnsi" w:hAnsiTheme="minorHAnsi" w:cstheme="minorHAnsi"/>
                    <w:color w:val="002060"/>
                    <w:sz w:val="24"/>
                    <w:szCs w:val="24"/>
                  </w:rPr>
                </w:pPr>
                <w:r w:rsidRPr="00F30376">
                  <w:rPr>
                    <w:rFonts w:asciiTheme="minorHAnsi" w:hAnsiTheme="minorHAnsi" w:cstheme="minorHAnsi"/>
                    <w:color w:val="002060"/>
                    <w:sz w:val="24"/>
                    <w:szCs w:val="24"/>
                  </w:rPr>
                  <w:t xml:space="preserve">Discussion </w:t>
                </w:r>
              </w:p>
              <w:p w14:paraId="51974CA3" w14:textId="77777777" w:rsidR="008E5404" w:rsidRPr="00F30376" w:rsidRDefault="008E5404" w:rsidP="008E5404">
                <w:pPr>
                  <w:pStyle w:val="ListParagraph"/>
                  <w:numPr>
                    <w:ilvl w:val="0"/>
                    <w:numId w:val="1"/>
                  </w:numPr>
                  <w:spacing w:after="0" w:line="240" w:lineRule="auto"/>
                  <w:rPr>
                    <w:rFonts w:asciiTheme="minorHAnsi" w:hAnsiTheme="minorHAnsi" w:cstheme="minorHAnsi"/>
                    <w:color w:val="002060"/>
                    <w:sz w:val="24"/>
                    <w:szCs w:val="24"/>
                  </w:rPr>
                </w:pPr>
                <w:r w:rsidRPr="00F30376">
                  <w:rPr>
                    <w:rFonts w:asciiTheme="minorHAnsi" w:hAnsiTheme="minorHAnsi" w:cstheme="minorHAnsi"/>
                    <w:color w:val="002060"/>
                    <w:sz w:val="24"/>
                    <w:szCs w:val="24"/>
                  </w:rPr>
                  <w:t xml:space="preserve">Conclusion(s) </w:t>
                </w:r>
              </w:p>
              <w:p w14:paraId="3463DC29" w14:textId="77777777" w:rsidR="008E5404" w:rsidRPr="00F30376" w:rsidRDefault="008E5404" w:rsidP="008E5404">
                <w:pPr>
                  <w:pStyle w:val="ListParagraph"/>
                  <w:numPr>
                    <w:ilvl w:val="0"/>
                    <w:numId w:val="1"/>
                  </w:numPr>
                  <w:spacing w:after="0" w:line="240" w:lineRule="auto"/>
                  <w:rPr>
                    <w:rFonts w:asciiTheme="minorHAnsi" w:hAnsiTheme="minorHAnsi" w:cstheme="minorHAnsi"/>
                    <w:color w:val="002060"/>
                    <w:sz w:val="24"/>
                    <w:szCs w:val="24"/>
                  </w:rPr>
                </w:pPr>
                <w:r w:rsidRPr="00F30376">
                  <w:rPr>
                    <w:rFonts w:asciiTheme="minorHAnsi" w:hAnsiTheme="minorHAnsi" w:cstheme="minorHAnsi"/>
                    <w:color w:val="002060"/>
                    <w:sz w:val="24"/>
                    <w:szCs w:val="24"/>
                  </w:rPr>
                  <w:t xml:space="preserve">References </w:t>
                </w:r>
              </w:p>
            </w:tc>
          </w:sdtContent>
        </w:sdt>
      </w:tr>
    </w:tbl>
    <w:p w14:paraId="43071AED" w14:textId="77777777" w:rsidR="008E5404" w:rsidRPr="00FC3DC4" w:rsidRDefault="008E5404" w:rsidP="008E5404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11085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910"/>
        <w:gridCol w:w="5175"/>
      </w:tblGrid>
      <w:tr w:rsidR="008E5404" w:rsidRPr="00FC3DC4" w14:paraId="039DCF78" w14:textId="77777777" w:rsidTr="00B250F6">
        <w:trPr>
          <w:trHeight w:val="415"/>
        </w:trPr>
        <w:tc>
          <w:tcPr>
            <w:tcW w:w="5910" w:type="dxa"/>
            <w:vAlign w:val="center"/>
            <w:hideMark/>
          </w:tcPr>
          <w:p w14:paraId="02A0C84C" w14:textId="77777777" w:rsidR="008E5404" w:rsidRPr="00F30376" w:rsidRDefault="008E5404" w:rsidP="00B250F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30376">
              <w:rPr>
                <w:rFonts w:cstheme="minorHAnsi"/>
                <w:i/>
                <w:iCs/>
                <w:sz w:val="24"/>
                <w:szCs w:val="24"/>
              </w:rPr>
              <w:t>Is this abstract published or has it been presented at any international conferences?</w:t>
            </w:r>
          </w:p>
        </w:tc>
        <w:tc>
          <w:tcPr>
            <w:tcW w:w="5175" w:type="dxa"/>
            <w:vAlign w:val="center"/>
            <w:hideMark/>
          </w:tcPr>
          <w:p w14:paraId="6D30C90C" w14:textId="77777777" w:rsidR="008E5404" w:rsidRPr="00F30376" w:rsidRDefault="008E5404" w:rsidP="00B250F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30376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F30376">
              <w:rPr>
                <w:rFonts w:cstheme="minorHAnsi"/>
                <w:sz w:val="24"/>
                <w:szCs w:val="24"/>
              </w:rPr>
              <w:t>Yes</w:t>
            </w:r>
            <w:r w:rsidRPr="00F30376">
              <w:rPr>
                <w:rFonts w:cstheme="minorHAnsi"/>
                <w:sz w:val="24"/>
                <w:szCs w:val="24"/>
              </w:rPr>
              <w:tab/>
            </w:r>
            <w:r w:rsidRPr="00F30376">
              <w:rPr>
                <w:rFonts w:cstheme="minorHAnsi"/>
                <w:sz w:val="24"/>
                <w:szCs w:val="24"/>
              </w:rPr>
              <w:tab/>
            </w:r>
            <w:r w:rsidRPr="00F30376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F30376">
              <w:rPr>
                <w:rFonts w:cstheme="minorHAnsi"/>
                <w:sz w:val="24"/>
                <w:szCs w:val="24"/>
              </w:rPr>
              <w:t xml:space="preserve"> No</w:t>
            </w:r>
            <w:r w:rsidRPr="00F30376">
              <w:rPr>
                <w:rFonts w:cstheme="minorHAnsi"/>
                <w:sz w:val="24"/>
                <w:szCs w:val="24"/>
              </w:rPr>
              <w:tab/>
            </w:r>
            <w:r w:rsidRPr="00F30376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8E5404" w:rsidRPr="00FC3DC4" w14:paraId="0FC30A2C" w14:textId="77777777" w:rsidTr="00B250F6">
        <w:trPr>
          <w:trHeight w:val="336"/>
        </w:trPr>
        <w:tc>
          <w:tcPr>
            <w:tcW w:w="5910" w:type="dxa"/>
            <w:vAlign w:val="center"/>
            <w:hideMark/>
          </w:tcPr>
          <w:p w14:paraId="582CED9B" w14:textId="77777777" w:rsidR="008E5404" w:rsidRPr="00F30376" w:rsidRDefault="008E5404" w:rsidP="00B250F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30376">
              <w:rPr>
                <w:rFonts w:cstheme="minorHAnsi"/>
                <w:i/>
                <w:iCs/>
                <w:sz w:val="24"/>
                <w:szCs w:val="24"/>
              </w:rPr>
              <w:t>Has this abstract won any awards?</w:t>
            </w:r>
          </w:p>
        </w:tc>
        <w:tc>
          <w:tcPr>
            <w:tcW w:w="5175" w:type="dxa"/>
            <w:vAlign w:val="center"/>
            <w:hideMark/>
          </w:tcPr>
          <w:p w14:paraId="4EA44A4B" w14:textId="77777777" w:rsidR="008E5404" w:rsidRPr="00F30376" w:rsidRDefault="008E5404" w:rsidP="00B250F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30376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F30376">
              <w:rPr>
                <w:rFonts w:cstheme="minorHAnsi"/>
                <w:sz w:val="24"/>
                <w:szCs w:val="24"/>
              </w:rPr>
              <w:t>Yes</w:t>
            </w:r>
            <w:r w:rsidRPr="00F30376">
              <w:rPr>
                <w:rFonts w:cstheme="minorHAnsi"/>
                <w:sz w:val="24"/>
                <w:szCs w:val="24"/>
              </w:rPr>
              <w:tab/>
            </w:r>
            <w:r w:rsidRPr="00F30376">
              <w:rPr>
                <w:rFonts w:cstheme="minorHAnsi"/>
                <w:sz w:val="24"/>
                <w:szCs w:val="24"/>
              </w:rPr>
              <w:tab/>
            </w:r>
            <w:r w:rsidRPr="00F30376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F30376">
              <w:rPr>
                <w:rFonts w:cstheme="minorHAnsi"/>
                <w:sz w:val="24"/>
                <w:szCs w:val="24"/>
              </w:rPr>
              <w:t xml:space="preserve"> No</w:t>
            </w:r>
            <w:r w:rsidRPr="00F30376">
              <w:rPr>
                <w:rFonts w:cstheme="minorHAnsi"/>
                <w:sz w:val="24"/>
                <w:szCs w:val="24"/>
              </w:rPr>
              <w:tab/>
            </w:r>
            <w:r w:rsidRPr="00F30376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8E5404" w:rsidRPr="00FC3DC4" w14:paraId="15B953CB" w14:textId="77777777" w:rsidTr="00B250F6">
        <w:trPr>
          <w:trHeight w:val="318"/>
        </w:trPr>
        <w:tc>
          <w:tcPr>
            <w:tcW w:w="5910" w:type="dxa"/>
            <w:vAlign w:val="center"/>
            <w:hideMark/>
          </w:tcPr>
          <w:p w14:paraId="4869F52D" w14:textId="77777777" w:rsidR="008E5404" w:rsidRPr="00F30376" w:rsidRDefault="008E5404" w:rsidP="00B250F6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30376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*</w:t>
            </w:r>
            <w:r w:rsidRPr="00F30376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Is this abstract complete?</w:t>
            </w:r>
          </w:p>
          <w:p w14:paraId="23EFAC38" w14:textId="77777777" w:rsidR="008E5404" w:rsidRPr="00F30376" w:rsidRDefault="008E5404" w:rsidP="00B250F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30376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(Incomplete submissions will not be reviewed)</w:t>
            </w:r>
          </w:p>
        </w:tc>
        <w:tc>
          <w:tcPr>
            <w:tcW w:w="5175" w:type="dxa"/>
            <w:vAlign w:val="center"/>
            <w:hideMark/>
          </w:tcPr>
          <w:p w14:paraId="3CAEB743" w14:textId="77777777" w:rsidR="008E5404" w:rsidRPr="00F30376" w:rsidRDefault="008E5404" w:rsidP="00B250F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30376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F30376">
              <w:rPr>
                <w:rFonts w:cstheme="minorHAnsi"/>
                <w:sz w:val="24"/>
                <w:szCs w:val="24"/>
              </w:rPr>
              <w:t>Yes</w:t>
            </w:r>
            <w:r w:rsidRPr="00F30376">
              <w:rPr>
                <w:rFonts w:cstheme="minorHAnsi"/>
                <w:sz w:val="24"/>
                <w:szCs w:val="24"/>
              </w:rPr>
              <w:tab/>
            </w:r>
            <w:r w:rsidRPr="00F30376">
              <w:rPr>
                <w:rFonts w:cstheme="minorHAnsi"/>
                <w:sz w:val="24"/>
                <w:szCs w:val="24"/>
              </w:rPr>
              <w:tab/>
            </w:r>
            <w:r w:rsidRPr="00F30376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F30376">
              <w:rPr>
                <w:rFonts w:cstheme="minorHAnsi"/>
                <w:sz w:val="24"/>
                <w:szCs w:val="24"/>
              </w:rPr>
              <w:t xml:space="preserve"> No</w:t>
            </w:r>
            <w:r w:rsidRPr="00F30376">
              <w:rPr>
                <w:rFonts w:cstheme="minorHAnsi"/>
                <w:sz w:val="24"/>
                <w:szCs w:val="24"/>
              </w:rPr>
              <w:tab/>
            </w:r>
            <w:r w:rsidRPr="00F30376">
              <w:rPr>
                <w:rFonts w:cstheme="minorHAnsi"/>
                <w:sz w:val="24"/>
                <w:szCs w:val="24"/>
              </w:rPr>
              <w:tab/>
            </w:r>
          </w:p>
        </w:tc>
      </w:tr>
    </w:tbl>
    <w:p w14:paraId="21BE94B1" w14:textId="77777777" w:rsidR="00542C90" w:rsidRDefault="00542C90" w:rsidP="00FC3DC4">
      <w:pPr>
        <w:rPr>
          <w:rFonts w:cstheme="minorHAnsi"/>
          <w:sz w:val="24"/>
          <w:szCs w:val="24"/>
        </w:rPr>
      </w:pPr>
    </w:p>
    <w:p w14:paraId="1C59CBDD" w14:textId="32F951A9" w:rsidR="00FC3DC4" w:rsidRPr="00FC3DC4" w:rsidRDefault="008E5404" w:rsidP="00FC3DC4">
      <w:pPr>
        <w:rPr>
          <w:rFonts w:cstheme="minorHAnsi"/>
          <w:sz w:val="24"/>
          <w:szCs w:val="24"/>
        </w:rPr>
      </w:pPr>
      <w:r w:rsidRPr="00FC3DC4">
        <w:rPr>
          <w:rFonts w:cstheme="minorHAnsi"/>
          <w:sz w:val="24"/>
          <w:szCs w:val="24"/>
        </w:rPr>
        <w:t>For accepted abstracts, please acquire permission from your department, Chief, or Academic department to attend the conference.</w:t>
      </w:r>
    </w:p>
    <w:p w14:paraId="7E1F3BB4" w14:textId="2EBF9CD8" w:rsidR="004432EA" w:rsidRPr="00FC3DC4" w:rsidRDefault="004432EA" w:rsidP="00F30376">
      <w:pPr>
        <w:pStyle w:val="NoSpacing"/>
        <w:jc w:val="center"/>
        <w:rPr>
          <w:rFonts w:cstheme="minorHAnsi"/>
          <w:sz w:val="24"/>
          <w:szCs w:val="24"/>
        </w:rPr>
      </w:pPr>
      <w:r w:rsidRPr="00F30376">
        <w:rPr>
          <w:rFonts w:cstheme="minorHAnsi"/>
          <w:b/>
          <w:bCs/>
          <w:sz w:val="24"/>
          <w:szCs w:val="24"/>
          <w:highlight w:val="cyan"/>
        </w:rPr>
        <w:t>Abu Dhabi Department of Culture &amp; Tourism</w:t>
      </w:r>
      <w:r w:rsidR="00F30376">
        <w:rPr>
          <w:rFonts w:cstheme="minorHAnsi"/>
          <w:sz w:val="24"/>
          <w:szCs w:val="24"/>
          <w:highlight w:val="cyan"/>
        </w:rPr>
        <w:t xml:space="preserve"> </w:t>
      </w:r>
      <w:r w:rsidRPr="00F30376">
        <w:rPr>
          <w:rFonts w:cstheme="minorHAnsi"/>
          <w:sz w:val="24"/>
          <w:szCs w:val="24"/>
          <w:highlight w:val="cyan"/>
        </w:rPr>
        <w:t>[DCT requirements]</w:t>
      </w:r>
    </w:p>
    <w:p w14:paraId="0F4269B8" w14:textId="77777777" w:rsidR="004432EA" w:rsidRPr="00F30376" w:rsidRDefault="004432EA" w:rsidP="004432EA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4FBED851" w14:textId="3726C599" w:rsidR="004432EA" w:rsidRPr="00F30376" w:rsidRDefault="004432EA" w:rsidP="004432EA">
      <w:pPr>
        <w:pStyle w:val="NoSpacing"/>
        <w:rPr>
          <w:rFonts w:cstheme="minorHAnsi"/>
          <w:b/>
          <w:bCs/>
        </w:rPr>
      </w:pPr>
      <w:r w:rsidRPr="00F30376">
        <w:rPr>
          <w:rFonts w:cstheme="minorHAnsi"/>
          <w:b/>
          <w:bCs/>
        </w:rPr>
        <w:t>Please note that after review and acceptance of your abstract, the presenter must provide the following:</w:t>
      </w:r>
    </w:p>
    <w:tbl>
      <w:tblPr>
        <w:tblW w:w="11159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25"/>
        <w:gridCol w:w="1855"/>
        <w:gridCol w:w="1644"/>
        <w:gridCol w:w="1984"/>
        <w:gridCol w:w="2080"/>
        <w:gridCol w:w="1571"/>
      </w:tblGrid>
      <w:tr w:rsidR="004432EA" w:rsidRPr="00F30376" w14:paraId="756AA9E5" w14:textId="77777777" w:rsidTr="004432EA">
        <w:trPr>
          <w:trHeight w:val="801"/>
        </w:trPr>
        <w:tc>
          <w:tcPr>
            <w:tcW w:w="202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  <w:hideMark/>
          </w:tcPr>
          <w:p w14:paraId="677D8D64" w14:textId="77777777" w:rsidR="004432EA" w:rsidRPr="00F30376" w:rsidRDefault="004432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u w:val="single"/>
                <w:lang w:val="en-AE" w:eastAsia="en-AE"/>
              </w:rPr>
            </w:pPr>
            <w:r w:rsidRPr="00F30376">
              <w:rPr>
                <w:rFonts w:eastAsia="Times New Roman" w:cstheme="minorHAnsi"/>
                <w:b/>
                <w:bCs/>
                <w:color w:val="000000"/>
                <w:u w:val="single"/>
                <w:lang w:val="en-AE" w:eastAsia="en-AE"/>
              </w:rPr>
              <w:t>DCT Documents</w:t>
            </w:r>
          </w:p>
        </w:tc>
        <w:tc>
          <w:tcPr>
            <w:tcW w:w="185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  <w:hideMark/>
          </w:tcPr>
          <w:p w14:paraId="56A630BC" w14:textId="77777777" w:rsidR="004432EA" w:rsidRPr="00F30376" w:rsidRDefault="004432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F30376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photo</w:t>
            </w:r>
            <w:r w:rsidRPr="00F30376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br/>
            </w:r>
            <w:r w:rsidRPr="00F30376">
              <w:rPr>
                <w:rFonts w:eastAsia="Times New Roman" w:cstheme="minorHAnsi"/>
                <w:color w:val="000000"/>
                <w:lang w:val="en-AE" w:eastAsia="en-AE"/>
              </w:rPr>
              <w:t>[white background preferably]</w:t>
            </w:r>
          </w:p>
        </w:tc>
        <w:tc>
          <w:tcPr>
            <w:tcW w:w="164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  <w:hideMark/>
          </w:tcPr>
          <w:p w14:paraId="40A87C5B" w14:textId="77777777" w:rsidR="004432EA" w:rsidRPr="00F30376" w:rsidRDefault="004432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F30376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 xml:space="preserve">Passport copy </w:t>
            </w:r>
            <w:r w:rsidRPr="00F30376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br/>
            </w:r>
            <w:r w:rsidRPr="00F30376">
              <w:rPr>
                <w:rFonts w:eastAsia="Times New Roman" w:cstheme="minorHAnsi"/>
                <w:color w:val="000000"/>
                <w:lang w:val="en-AE" w:eastAsia="en-AE"/>
              </w:rPr>
              <w:t>[with Unified ID no. for Emiratis]</w:t>
            </w:r>
          </w:p>
        </w:tc>
        <w:tc>
          <w:tcPr>
            <w:tcW w:w="198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  <w:hideMark/>
          </w:tcPr>
          <w:p w14:paraId="1AB783A8" w14:textId="77777777" w:rsidR="004432EA" w:rsidRPr="00F30376" w:rsidRDefault="004432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F30376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DCT Speaker/Presenter permit form</w:t>
            </w:r>
          </w:p>
        </w:tc>
        <w:tc>
          <w:tcPr>
            <w:tcW w:w="208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  <w:hideMark/>
          </w:tcPr>
          <w:p w14:paraId="0D427A48" w14:textId="77777777" w:rsidR="004432EA" w:rsidRPr="00F30376" w:rsidRDefault="004432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F30376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Emirates ID</w:t>
            </w:r>
          </w:p>
        </w:tc>
        <w:tc>
          <w:tcPr>
            <w:tcW w:w="1571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  <w:hideMark/>
          </w:tcPr>
          <w:p w14:paraId="4A59E31D" w14:textId="77777777" w:rsidR="004432EA" w:rsidRPr="00F30376" w:rsidRDefault="004432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F30376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UAE residence visa</w:t>
            </w:r>
          </w:p>
        </w:tc>
      </w:tr>
      <w:tr w:rsidR="004432EA" w:rsidRPr="00F30376" w14:paraId="4BC8AFA6" w14:textId="77777777" w:rsidTr="004432EA">
        <w:trPr>
          <w:trHeight w:val="132"/>
        </w:trPr>
        <w:tc>
          <w:tcPr>
            <w:tcW w:w="202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  <w:hideMark/>
          </w:tcPr>
          <w:p w14:paraId="1804B8A5" w14:textId="77777777" w:rsidR="004432EA" w:rsidRPr="00F30376" w:rsidRDefault="004432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F30376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International</w:t>
            </w:r>
          </w:p>
        </w:tc>
        <w:tc>
          <w:tcPr>
            <w:tcW w:w="185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  <w:hideMark/>
          </w:tcPr>
          <w:p w14:paraId="082C4E90" w14:textId="77777777" w:rsidR="004432EA" w:rsidRPr="00F30376" w:rsidRDefault="00443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F30376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64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  <w:hideMark/>
          </w:tcPr>
          <w:p w14:paraId="26CE9BC4" w14:textId="77777777" w:rsidR="004432EA" w:rsidRPr="00F30376" w:rsidRDefault="00443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F30376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98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  <w:hideMark/>
          </w:tcPr>
          <w:p w14:paraId="5F3A838B" w14:textId="77777777" w:rsidR="004432EA" w:rsidRPr="00F30376" w:rsidRDefault="00443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F30376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208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808080"/>
            <w:vAlign w:val="center"/>
            <w:hideMark/>
          </w:tcPr>
          <w:p w14:paraId="62D5676D" w14:textId="77777777" w:rsidR="004432EA" w:rsidRPr="00F30376" w:rsidRDefault="00443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F30376">
              <w:rPr>
                <w:rFonts w:eastAsia="Times New Roman" w:cstheme="minorHAnsi"/>
                <w:color w:val="000000"/>
                <w:lang w:val="en-AE" w:eastAsia="en-AE"/>
              </w:rPr>
              <w:t>N/A</w:t>
            </w:r>
          </w:p>
        </w:tc>
        <w:tc>
          <w:tcPr>
            <w:tcW w:w="1571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808080"/>
            <w:vAlign w:val="center"/>
            <w:hideMark/>
          </w:tcPr>
          <w:p w14:paraId="2FEDAB12" w14:textId="77777777" w:rsidR="004432EA" w:rsidRPr="00F30376" w:rsidRDefault="00443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F30376">
              <w:rPr>
                <w:rFonts w:eastAsia="Times New Roman" w:cstheme="minorHAnsi"/>
                <w:color w:val="000000"/>
                <w:lang w:val="en-AE" w:eastAsia="en-AE"/>
              </w:rPr>
              <w:t>N/A</w:t>
            </w:r>
          </w:p>
        </w:tc>
      </w:tr>
      <w:tr w:rsidR="004432EA" w:rsidRPr="00F30376" w14:paraId="7B885AB7" w14:textId="77777777" w:rsidTr="004432EA">
        <w:trPr>
          <w:trHeight w:val="400"/>
        </w:trPr>
        <w:tc>
          <w:tcPr>
            <w:tcW w:w="202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  <w:hideMark/>
          </w:tcPr>
          <w:p w14:paraId="6D075289" w14:textId="77777777" w:rsidR="004432EA" w:rsidRPr="00F30376" w:rsidRDefault="004432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F30376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UAE</w:t>
            </w:r>
          </w:p>
        </w:tc>
        <w:tc>
          <w:tcPr>
            <w:tcW w:w="185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  <w:hideMark/>
          </w:tcPr>
          <w:p w14:paraId="4CF64CCD" w14:textId="77777777" w:rsidR="004432EA" w:rsidRPr="00F30376" w:rsidRDefault="00443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F30376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64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  <w:hideMark/>
          </w:tcPr>
          <w:p w14:paraId="1FED3834" w14:textId="77777777" w:rsidR="004432EA" w:rsidRPr="00F30376" w:rsidRDefault="00443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F30376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98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808080"/>
            <w:vAlign w:val="center"/>
            <w:hideMark/>
          </w:tcPr>
          <w:p w14:paraId="6A91F3A9" w14:textId="77777777" w:rsidR="004432EA" w:rsidRPr="00F30376" w:rsidRDefault="00443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F30376">
              <w:rPr>
                <w:rFonts w:eastAsia="Times New Roman" w:cstheme="minorHAnsi"/>
                <w:color w:val="000000"/>
                <w:lang w:val="en-AE" w:eastAsia="en-AE"/>
              </w:rPr>
              <w:t>N/A</w:t>
            </w:r>
          </w:p>
        </w:tc>
        <w:tc>
          <w:tcPr>
            <w:tcW w:w="208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  <w:hideMark/>
          </w:tcPr>
          <w:p w14:paraId="7C3D9340" w14:textId="77777777" w:rsidR="004432EA" w:rsidRPr="00F30376" w:rsidRDefault="00443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F30376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571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  <w:hideMark/>
          </w:tcPr>
          <w:p w14:paraId="6146FDED" w14:textId="77777777" w:rsidR="004432EA" w:rsidRPr="00F30376" w:rsidRDefault="00443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F30376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</w:tr>
    </w:tbl>
    <w:p w14:paraId="390D14B8" w14:textId="77777777" w:rsidR="004432EA" w:rsidRPr="00F30376" w:rsidRDefault="004432EA" w:rsidP="004432EA">
      <w:pPr>
        <w:pStyle w:val="NoSpacing"/>
        <w:rPr>
          <w:rFonts w:cstheme="minorHAnsi"/>
        </w:rPr>
      </w:pPr>
    </w:p>
    <w:tbl>
      <w:tblPr>
        <w:tblW w:w="11139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807"/>
        <w:gridCol w:w="5332"/>
      </w:tblGrid>
      <w:tr w:rsidR="004432EA" w:rsidRPr="00F30376" w14:paraId="25CB80E6" w14:textId="77777777" w:rsidTr="00F30376">
        <w:trPr>
          <w:trHeight w:val="380"/>
        </w:trPr>
        <w:tc>
          <w:tcPr>
            <w:tcW w:w="580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noWrap/>
            <w:vAlign w:val="center"/>
            <w:hideMark/>
          </w:tcPr>
          <w:p w14:paraId="45E0A299" w14:textId="77777777" w:rsidR="004432EA" w:rsidRPr="00F30376" w:rsidRDefault="004432EA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F30376">
              <w:rPr>
                <w:rFonts w:eastAsia="Times New Roman" w:cstheme="minorHAnsi"/>
                <w:color w:val="000000"/>
                <w:lang w:val="en-AE" w:eastAsia="en-AE"/>
              </w:rPr>
              <w:t>I agree on the submission of DCT requirements</w:t>
            </w:r>
          </w:p>
        </w:tc>
        <w:tc>
          <w:tcPr>
            <w:tcW w:w="533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  <w:hideMark/>
          </w:tcPr>
          <w:p w14:paraId="55CA938F" w14:textId="77777777" w:rsidR="004432EA" w:rsidRPr="00F30376" w:rsidRDefault="00000000">
            <w:pPr>
              <w:pStyle w:val="NoSpacing"/>
              <w:spacing w:line="25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1341717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4432EA" w:rsidRPr="00F303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32EA" w:rsidRPr="00F30376">
              <w:rPr>
                <w:rFonts w:cstheme="minorHAnsi"/>
              </w:rPr>
              <w:t xml:space="preserve"> </w:t>
            </w:r>
            <w:r w:rsidR="004432EA" w:rsidRPr="00F30376">
              <w:rPr>
                <w:rFonts w:eastAsia="Calibri" w:cstheme="minorHAnsi"/>
                <w:spacing w:val="1"/>
              </w:rPr>
              <w:t>YES</w:t>
            </w:r>
          </w:p>
          <w:p w14:paraId="578BB5D5" w14:textId="77777777" w:rsidR="004432EA" w:rsidRPr="00F30376" w:rsidRDefault="00000000">
            <w:pPr>
              <w:pStyle w:val="NoSpacing"/>
              <w:spacing w:line="25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51412703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4432EA" w:rsidRPr="00F303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32EA" w:rsidRPr="00F30376">
              <w:rPr>
                <w:rFonts w:cstheme="minorHAnsi"/>
              </w:rPr>
              <w:t xml:space="preserve"> </w:t>
            </w:r>
            <w:r w:rsidR="004432EA" w:rsidRPr="00F30376">
              <w:rPr>
                <w:rFonts w:eastAsia="Calibri" w:cstheme="minorHAnsi"/>
              </w:rPr>
              <w:t>NO</w:t>
            </w:r>
          </w:p>
        </w:tc>
      </w:tr>
    </w:tbl>
    <w:p w14:paraId="10B4A3F1" w14:textId="5322D8E5" w:rsidR="00FC3DC4" w:rsidRPr="00F30376" w:rsidRDefault="008E5404" w:rsidP="008E5404">
      <w:pPr>
        <w:spacing w:after="0"/>
        <w:rPr>
          <w:rFonts w:cstheme="minorHAnsi"/>
        </w:rPr>
      </w:pPr>
      <w:r w:rsidRPr="00F30376">
        <w:rPr>
          <w:rFonts w:cstheme="minorHAnsi"/>
        </w:rPr>
        <w:t xml:space="preserve">  </w:t>
      </w:r>
    </w:p>
    <w:p w14:paraId="6F419A16" w14:textId="3FB6F33E" w:rsidR="002C1C3C" w:rsidRPr="00182437" w:rsidRDefault="002C1C3C" w:rsidP="00182437">
      <w:pPr>
        <w:spacing w:after="0"/>
        <w:rPr>
          <w:rFonts w:cstheme="minorHAnsi"/>
        </w:rPr>
      </w:pPr>
    </w:p>
    <w:sectPr w:rsidR="002C1C3C" w:rsidRPr="00182437" w:rsidSect="00135AF7">
      <w:headerReference w:type="default" r:id="rId7"/>
      <w:footerReference w:type="default" r:id="rId8"/>
      <w:pgSz w:w="11906" w:h="16838" w:code="9"/>
      <w:pgMar w:top="284" w:right="425" w:bottom="425" w:left="425" w:header="142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EDECC" w14:textId="77777777" w:rsidR="004203EB" w:rsidRDefault="004203EB">
      <w:pPr>
        <w:spacing w:after="0" w:line="240" w:lineRule="auto"/>
      </w:pPr>
      <w:r>
        <w:separator/>
      </w:r>
    </w:p>
  </w:endnote>
  <w:endnote w:type="continuationSeparator" w:id="0">
    <w:p w14:paraId="192261C4" w14:textId="77777777" w:rsidR="004203EB" w:rsidRDefault="0042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14207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12B1E29" w14:textId="77777777" w:rsidR="00044AF0" w:rsidRDefault="00044AF0" w:rsidP="00F40AE8">
            <w:pPr>
              <w:pStyle w:val="Footer"/>
              <w:jc w:val="center"/>
            </w:pPr>
          </w:p>
          <w:p w14:paraId="5E30E70E" w14:textId="77777777" w:rsidR="00044AF0" w:rsidRDefault="00000000" w:rsidP="00F40AE8">
            <w:pPr>
              <w:pStyle w:val="NoSpacing"/>
              <w:jc w:val="center"/>
              <w:rPr>
                <w:sz w:val="16"/>
                <w:szCs w:val="16"/>
              </w:rPr>
            </w:pPr>
            <w:r w:rsidRPr="008E00EF">
              <w:rPr>
                <w:sz w:val="16"/>
                <w:szCs w:val="16"/>
              </w:rPr>
              <w:t xml:space="preserve">Please send the completed form to </w:t>
            </w:r>
            <w:r>
              <w:rPr>
                <w:sz w:val="16"/>
                <w:szCs w:val="16"/>
              </w:rPr>
              <w:t>mary</w:t>
            </w:r>
            <w:r w:rsidRPr="008E00EF">
              <w:rPr>
                <w:sz w:val="16"/>
                <w:szCs w:val="16"/>
              </w:rPr>
              <w:t>@menaconference.com and wait for confirmation of receipt.</w:t>
            </w:r>
          </w:p>
          <w:p w14:paraId="151CEDF6" w14:textId="7763B164" w:rsidR="00044AF0" w:rsidRPr="0006528F" w:rsidRDefault="00000000" w:rsidP="00F40AE8">
            <w:pPr>
              <w:pStyle w:val="NoSpacing"/>
              <w:jc w:val="center"/>
              <w:rPr>
                <w:sz w:val="16"/>
                <w:szCs w:val="16"/>
              </w:rPr>
            </w:pPr>
            <w:r w:rsidRPr="0006528F">
              <w:rPr>
                <w:sz w:val="16"/>
                <w:szCs w:val="16"/>
              </w:rPr>
              <w:t xml:space="preserve">For any enquiries, please contact Ms. </w:t>
            </w:r>
            <w:r>
              <w:rPr>
                <w:sz w:val="16"/>
                <w:szCs w:val="16"/>
              </w:rPr>
              <w:t>mar</w:t>
            </w:r>
            <w:r w:rsidR="00787138">
              <w:rPr>
                <w:sz w:val="16"/>
                <w:szCs w:val="16"/>
              </w:rPr>
              <w:t>ia</w:t>
            </w:r>
            <w:r w:rsidRPr="0006528F">
              <w:rPr>
                <w:sz w:val="16"/>
                <w:szCs w:val="16"/>
              </w:rPr>
              <w:t xml:space="preserve"> via </w:t>
            </w:r>
            <w:hyperlink r:id="rId1" w:history="1">
              <w:r w:rsidR="00044AF0" w:rsidRPr="00F83442">
                <w:rPr>
                  <w:rStyle w:val="Hyperlink"/>
                  <w:sz w:val="16"/>
                  <w:szCs w:val="16"/>
                </w:rPr>
                <w:t>mary@menaconference.com</w:t>
              </w:r>
            </w:hyperlink>
            <w:r w:rsidRPr="0006528F">
              <w:rPr>
                <w:sz w:val="16"/>
                <w:szCs w:val="16"/>
              </w:rPr>
              <w:t xml:space="preserve"> | WhatsApp: +971 5</w:t>
            </w:r>
            <w:r>
              <w:rPr>
                <w:sz w:val="16"/>
                <w:szCs w:val="16"/>
              </w:rPr>
              <w:t>42896801</w:t>
            </w:r>
          </w:p>
          <w:p w14:paraId="11E1C319" w14:textId="77777777" w:rsidR="00044AF0" w:rsidRDefault="0000000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06498F" w14:textId="77777777" w:rsidR="00044AF0" w:rsidRDefault="00044AF0" w:rsidP="008A6460">
    <w:pPr>
      <w:pStyle w:val="Footer"/>
      <w:tabs>
        <w:tab w:val="clear" w:pos="4680"/>
        <w:tab w:val="lef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5B63C" w14:textId="77777777" w:rsidR="004203EB" w:rsidRDefault="004203EB">
      <w:pPr>
        <w:spacing w:after="0" w:line="240" w:lineRule="auto"/>
      </w:pPr>
      <w:r>
        <w:separator/>
      </w:r>
    </w:p>
  </w:footnote>
  <w:footnote w:type="continuationSeparator" w:id="0">
    <w:p w14:paraId="62795E14" w14:textId="77777777" w:rsidR="004203EB" w:rsidRDefault="00420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71D7" w14:textId="30AF0A9B" w:rsidR="00044AF0" w:rsidRDefault="00182437" w:rsidP="00401D8E">
    <w:pPr>
      <w:pStyle w:val="Header"/>
    </w:pPr>
    <w:r>
      <w:rPr>
        <w:noProof/>
        <w14:ligatures w14:val="standardContextual"/>
      </w:rPr>
      <w:drawing>
        <wp:inline distT="0" distB="0" distL="0" distR="0" wp14:anchorId="4636B061" wp14:editId="115E0749">
          <wp:extent cx="7038975" cy="1430729"/>
          <wp:effectExtent l="0" t="0" r="0" b="0"/>
          <wp:docPr id="18166756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675611" name="Picture 18166756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822"/>
                  <a:stretch>
                    <a:fillRect/>
                  </a:stretch>
                </pic:blipFill>
                <pic:spPr bwMode="auto">
                  <a:xfrm>
                    <a:off x="0" y="0"/>
                    <a:ext cx="7054336" cy="14338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3C90A30" w14:textId="129D79A7" w:rsidR="00044AF0" w:rsidRDefault="00044AF0" w:rsidP="00401D8E">
    <w:pPr>
      <w:pStyle w:val="Header"/>
    </w:pPr>
  </w:p>
  <w:p w14:paraId="3298BF69" w14:textId="77777777" w:rsidR="00044AF0" w:rsidRPr="00401D8E" w:rsidRDefault="00000000" w:rsidP="009E764C">
    <w:pPr>
      <w:pStyle w:val="NoSpacing"/>
      <w:pBdr>
        <w:bottom w:val="single" w:sz="4" w:space="1" w:color="auto"/>
      </w:pBdr>
      <w:shd w:val="clear" w:color="auto" w:fill="002060"/>
      <w:jc w:val="center"/>
      <w:rPr>
        <w:b/>
        <w:bCs/>
        <w:color w:val="FFFFFF" w:themeColor="background1"/>
        <w:sz w:val="40"/>
        <w:szCs w:val="40"/>
        <w:lang w:eastAsia="en-GB"/>
      </w:rPr>
    </w:pPr>
    <w:r>
      <w:rPr>
        <w:b/>
        <w:bCs/>
        <w:color w:val="FFFFFF" w:themeColor="background1"/>
        <w:sz w:val="40"/>
        <w:szCs w:val="40"/>
        <w:lang w:eastAsia="en-GB"/>
      </w:rPr>
      <w:t>ABSTRACT GUIDELINES &amp;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9544A"/>
    <w:multiLevelType w:val="hybridMultilevel"/>
    <w:tmpl w:val="E1621C5E"/>
    <w:lvl w:ilvl="0" w:tplc="6B1A2168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919A5"/>
    <w:multiLevelType w:val="hybridMultilevel"/>
    <w:tmpl w:val="0AFEEDB0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05FE"/>
    <w:multiLevelType w:val="hybridMultilevel"/>
    <w:tmpl w:val="12D266CA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E0032"/>
    <w:multiLevelType w:val="hybridMultilevel"/>
    <w:tmpl w:val="F6D0290E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B4367"/>
    <w:multiLevelType w:val="hybridMultilevel"/>
    <w:tmpl w:val="63726E80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13389"/>
    <w:multiLevelType w:val="hybridMultilevel"/>
    <w:tmpl w:val="A1DAD0FC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11798"/>
    <w:multiLevelType w:val="hybridMultilevel"/>
    <w:tmpl w:val="95D6BC26"/>
    <w:lvl w:ilvl="0" w:tplc="6B1A2168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9349116">
    <w:abstractNumId w:val="5"/>
  </w:num>
  <w:num w:numId="2" w16cid:durableId="1064917076">
    <w:abstractNumId w:val="4"/>
  </w:num>
  <w:num w:numId="3" w16cid:durableId="1395153353">
    <w:abstractNumId w:val="3"/>
  </w:num>
  <w:num w:numId="4" w16cid:durableId="340817104">
    <w:abstractNumId w:val="2"/>
  </w:num>
  <w:num w:numId="5" w16cid:durableId="2012948963">
    <w:abstractNumId w:val="0"/>
  </w:num>
  <w:num w:numId="6" w16cid:durableId="611782652">
    <w:abstractNumId w:val="6"/>
  </w:num>
  <w:num w:numId="7" w16cid:durableId="11803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04"/>
    <w:rsid w:val="00035B31"/>
    <w:rsid w:val="00044AF0"/>
    <w:rsid w:val="001402AA"/>
    <w:rsid w:val="00182437"/>
    <w:rsid w:val="0020192A"/>
    <w:rsid w:val="0021286D"/>
    <w:rsid w:val="00241735"/>
    <w:rsid w:val="002C1C3C"/>
    <w:rsid w:val="002F182F"/>
    <w:rsid w:val="00300C57"/>
    <w:rsid w:val="004203EB"/>
    <w:rsid w:val="004432EA"/>
    <w:rsid w:val="004946C1"/>
    <w:rsid w:val="00542C90"/>
    <w:rsid w:val="005D0BE3"/>
    <w:rsid w:val="00611E4D"/>
    <w:rsid w:val="006145EC"/>
    <w:rsid w:val="006A7074"/>
    <w:rsid w:val="00787138"/>
    <w:rsid w:val="007E4433"/>
    <w:rsid w:val="008129BB"/>
    <w:rsid w:val="00896412"/>
    <w:rsid w:val="008D066A"/>
    <w:rsid w:val="008E5404"/>
    <w:rsid w:val="00934AA6"/>
    <w:rsid w:val="0097067A"/>
    <w:rsid w:val="00A55D94"/>
    <w:rsid w:val="00B02FB6"/>
    <w:rsid w:val="00B52139"/>
    <w:rsid w:val="00CE5F32"/>
    <w:rsid w:val="00D03E85"/>
    <w:rsid w:val="00D37428"/>
    <w:rsid w:val="00D44C65"/>
    <w:rsid w:val="00D921A0"/>
    <w:rsid w:val="00DA641D"/>
    <w:rsid w:val="00E223D8"/>
    <w:rsid w:val="00F10D68"/>
    <w:rsid w:val="00F30376"/>
    <w:rsid w:val="00F862EF"/>
    <w:rsid w:val="00FC3DC4"/>
    <w:rsid w:val="00FE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4F8179"/>
  <w15:chartTrackingRefBased/>
  <w15:docId w15:val="{61B049C3-BFCE-4B45-B8DE-5272FCE2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404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404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5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404"/>
    <w:rPr>
      <w:kern w:val="0"/>
      <w:lang w:val="en-US"/>
      <w14:ligatures w14:val="none"/>
    </w:rPr>
  </w:style>
  <w:style w:type="paragraph" w:styleId="NoSpacing">
    <w:name w:val="No Spacing"/>
    <w:uiPriority w:val="1"/>
    <w:qFormat/>
    <w:rsid w:val="008E5404"/>
    <w:pPr>
      <w:spacing w:after="0" w:line="240" w:lineRule="auto"/>
    </w:pPr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E540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E5404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E5404"/>
    <w:rPr>
      <w:color w:val="808080"/>
    </w:rPr>
  </w:style>
  <w:style w:type="character" w:customStyle="1" w:styleId="Style2">
    <w:name w:val="Style2"/>
    <w:basedOn w:val="DefaultParagraphFont"/>
    <w:uiPriority w:val="1"/>
    <w:rsid w:val="008E5404"/>
    <w:rPr>
      <w:rFonts w:asciiTheme="majorHAnsi" w:hAnsiTheme="majorHAnsi"/>
      <w:b/>
      <w:color w:val="002060"/>
    </w:rPr>
  </w:style>
  <w:style w:type="paragraph" w:styleId="ListParagraph">
    <w:name w:val="List Paragraph"/>
    <w:basedOn w:val="Normal"/>
    <w:uiPriority w:val="34"/>
    <w:qFormat/>
    <w:rsid w:val="008E5404"/>
    <w:pPr>
      <w:spacing w:after="200" w:line="276" w:lineRule="auto"/>
      <w:ind w:left="720"/>
      <w:contextualSpacing/>
    </w:pPr>
    <w:rPr>
      <w:rFonts w:ascii="Calibri" w:eastAsia="Times New Roman" w:hAnsi="Calibri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D03E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E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y@menaconferenc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1F2735F565412FAE35B01D13D1A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C2BCF-4D7D-4E4B-8968-9CBE7C99EF38}"/>
      </w:docPartPr>
      <w:docPartBody>
        <w:p w:rsidR="002B6B43" w:rsidRDefault="00F163AD" w:rsidP="00F163AD">
          <w:pPr>
            <w:pStyle w:val="011F2735F565412FAE35B01D13D1A173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5BF3801C9D4637AA1B8F802647E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0539C-4EBF-4846-BFBE-FFD91ED43290}"/>
      </w:docPartPr>
      <w:docPartBody>
        <w:p w:rsidR="002B6B43" w:rsidRDefault="00F163AD" w:rsidP="00F163AD">
          <w:pPr>
            <w:pStyle w:val="5F5BF3801C9D4637AA1B8F802647EE60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1EB00F178C48F79FF2D6CB8993E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16E91-B4A7-46DE-9B25-6E793B43E97C}"/>
      </w:docPartPr>
      <w:docPartBody>
        <w:p w:rsidR="002B6B43" w:rsidRDefault="00F163AD" w:rsidP="00F163AD">
          <w:pPr>
            <w:pStyle w:val="FC1EB00F178C48F79FF2D6CB8993E757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130CAF7C954177B304BDCF2E510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B71F3-7D1C-4F01-90BC-EAD109D4042C}"/>
      </w:docPartPr>
      <w:docPartBody>
        <w:p w:rsidR="002B6B43" w:rsidRDefault="00F163AD" w:rsidP="00F163AD">
          <w:pPr>
            <w:pStyle w:val="22130CAF7C954177B304BDCF2E510BB5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4C027990574CB5861B868F51AC3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15678-293D-4D20-A842-6CF32B5892F0}"/>
      </w:docPartPr>
      <w:docPartBody>
        <w:p w:rsidR="002B6B43" w:rsidRDefault="00F163AD" w:rsidP="00F163AD">
          <w:pPr>
            <w:pStyle w:val="B54C027990574CB5861B868F51AC38E5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CF383BA54746B1BBC49F8D7ABAB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C52BD-1AF6-46A6-BD5A-19144492F5F9}"/>
      </w:docPartPr>
      <w:docPartBody>
        <w:p w:rsidR="002B6B43" w:rsidRDefault="00F163AD" w:rsidP="00F163AD">
          <w:pPr>
            <w:pStyle w:val="C1CF383BA54746B1BBC49F8D7ABABCA9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AB695F8F24FF9B73BD6A9C11D6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FB297-0BD9-470C-8F89-6139F1E92B23}"/>
      </w:docPartPr>
      <w:docPartBody>
        <w:p w:rsidR="002B6B43" w:rsidRDefault="00F163AD" w:rsidP="00F163AD">
          <w:pPr>
            <w:pStyle w:val="627AB695F8F24FF9B73BD6A9C11D6E42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5D4EE79EE64EE38192745939789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80D29-F434-4884-8680-86DF13EF2672}"/>
      </w:docPartPr>
      <w:docPartBody>
        <w:p w:rsidR="002B6B43" w:rsidRDefault="00F163AD" w:rsidP="00F163AD">
          <w:pPr>
            <w:pStyle w:val="EF5D4EE79EE64EE3819274593978995F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529FD9AC964874B4E378118559D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BC785-E180-4CCA-B10A-4F51E82AEAE3}"/>
      </w:docPartPr>
      <w:docPartBody>
        <w:p w:rsidR="002B6B43" w:rsidRDefault="00F163AD" w:rsidP="00F163AD">
          <w:pPr>
            <w:pStyle w:val="34529FD9AC964874B4E378118559DE93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8D155B4265406782D0131CB0008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966C9-6A48-4C65-8CAC-24B20FFC941F}"/>
      </w:docPartPr>
      <w:docPartBody>
        <w:p w:rsidR="002B6B43" w:rsidRDefault="00F163AD" w:rsidP="00F163AD">
          <w:pPr>
            <w:pStyle w:val="228D155B4265406782D0131CB0008658"/>
          </w:pPr>
          <w:r w:rsidRPr="001C09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592CF8A11F453C8A063EC435534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06DCC-6B36-492A-99F4-6A06B526224F}"/>
      </w:docPartPr>
      <w:docPartBody>
        <w:p w:rsidR="002B6B43" w:rsidRDefault="00F163AD" w:rsidP="00F163AD">
          <w:pPr>
            <w:pStyle w:val="BC592CF8A11F453C8A063EC4355340F2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C3BF8A623F4A14AEF5840CCEDE5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B3C88-C333-4C48-9CB5-F6D12C5BC67D}"/>
      </w:docPartPr>
      <w:docPartBody>
        <w:p w:rsidR="002B6B43" w:rsidRDefault="00F163AD" w:rsidP="00F163AD">
          <w:pPr>
            <w:pStyle w:val="86C3BF8A623F4A14AEF5840CCEDE5065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D17CFE8B2248449A2F708E2F930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44362-0784-4848-9148-7D781385A1B0}"/>
      </w:docPartPr>
      <w:docPartBody>
        <w:p w:rsidR="002B6B43" w:rsidRDefault="00F163AD" w:rsidP="00F163AD">
          <w:pPr>
            <w:pStyle w:val="35D17CFE8B2248449A2F708E2F930128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D25B9CD2B44AB2ABF69FE82C476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D3F6D-4274-4FFD-96FD-E8D863D53CF9}"/>
      </w:docPartPr>
      <w:docPartBody>
        <w:p w:rsidR="002B6B43" w:rsidRDefault="00F163AD" w:rsidP="00F163AD">
          <w:pPr>
            <w:pStyle w:val="0CD25B9CD2B44AB2ABF69FE82C476231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FD7B61F0E4BAA9619E22A71236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DEE15-C115-402D-B033-2BF42865240E}"/>
      </w:docPartPr>
      <w:docPartBody>
        <w:p w:rsidR="002B6B43" w:rsidRDefault="00F163AD" w:rsidP="00F163AD">
          <w:pPr>
            <w:pStyle w:val="7DFFD7B61F0E4BAA9619E22A7123650F"/>
          </w:pPr>
          <w:r w:rsidRPr="006F5627">
            <w:rPr>
              <w:rStyle w:val="PlaceholderText"/>
              <w:i/>
              <w:iCs/>
            </w:rPr>
            <w:t>Click or tap here to enter text.</w:t>
          </w:r>
        </w:p>
      </w:docPartBody>
    </w:docPart>
    <w:docPart>
      <w:docPartPr>
        <w:name w:val="73CB9C024F5745A48F71E66B2A285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C34BF-FCD9-458C-B91E-61E9C440204F}"/>
      </w:docPartPr>
      <w:docPartBody>
        <w:p w:rsidR="002B6B43" w:rsidRDefault="00F163AD" w:rsidP="00F163AD">
          <w:pPr>
            <w:pStyle w:val="73CB9C024F5745A48F71E66B2A2851B2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AD"/>
    <w:rsid w:val="00120145"/>
    <w:rsid w:val="002B6B43"/>
    <w:rsid w:val="002F182F"/>
    <w:rsid w:val="004B0E3A"/>
    <w:rsid w:val="0056376A"/>
    <w:rsid w:val="0056377F"/>
    <w:rsid w:val="00587BB3"/>
    <w:rsid w:val="007E55D9"/>
    <w:rsid w:val="008347E3"/>
    <w:rsid w:val="008D066A"/>
    <w:rsid w:val="00922F80"/>
    <w:rsid w:val="009261F4"/>
    <w:rsid w:val="00AD4763"/>
    <w:rsid w:val="00BA3B88"/>
    <w:rsid w:val="00BF0241"/>
    <w:rsid w:val="00CD7427"/>
    <w:rsid w:val="00F163AD"/>
    <w:rsid w:val="00F43F69"/>
    <w:rsid w:val="00FE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E" w:eastAsia="en-A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0241"/>
  </w:style>
  <w:style w:type="paragraph" w:customStyle="1" w:styleId="011F2735F565412FAE35B01D13D1A173">
    <w:name w:val="011F2735F565412FAE35B01D13D1A173"/>
    <w:rsid w:val="00F163AD"/>
  </w:style>
  <w:style w:type="paragraph" w:customStyle="1" w:styleId="5F5BF3801C9D4637AA1B8F802647EE60">
    <w:name w:val="5F5BF3801C9D4637AA1B8F802647EE60"/>
    <w:rsid w:val="00F163AD"/>
  </w:style>
  <w:style w:type="paragraph" w:customStyle="1" w:styleId="FC1EB00F178C48F79FF2D6CB8993E757">
    <w:name w:val="FC1EB00F178C48F79FF2D6CB8993E757"/>
    <w:rsid w:val="00F163AD"/>
  </w:style>
  <w:style w:type="paragraph" w:customStyle="1" w:styleId="22130CAF7C954177B304BDCF2E510BB5">
    <w:name w:val="22130CAF7C954177B304BDCF2E510BB5"/>
    <w:rsid w:val="00F163AD"/>
  </w:style>
  <w:style w:type="paragraph" w:customStyle="1" w:styleId="B54C027990574CB5861B868F51AC38E5">
    <w:name w:val="B54C027990574CB5861B868F51AC38E5"/>
    <w:rsid w:val="00F163AD"/>
  </w:style>
  <w:style w:type="paragraph" w:customStyle="1" w:styleId="C1CF383BA54746B1BBC49F8D7ABABCA9">
    <w:name w:val="C1CF383BA54746B1BBC49F8D7ABABCA9"/>
    <w:rsid w:val="00F163AD"/>
  </w:style>
  <w:style w:type="paragraph" w:customStyle="1" w:styleId="627AB695F8F24FF9B73BD6A9C11D6E42">
    <w:name w:val="627AB695F8F24FF9B73BD6A9C11D6E42"/>
    <w:rsid w:val="00F163AD"/>
  </w:style>
  <w:style w:type="paragraph" w:customStyle="1" w:styleId="EF5D4EE79EE64EE3819274593978995F">
    <w:name w:val="EF5D4EE79EE64EE3819274593978995F"/>
    <w:rsid w:val="00F163AD"/>
  </w:style>
  <w:style w:type="paragraph" w:customStyle="1" w:styleId="34529FD9AC964874B4E378118559DE93">
    <w:name w:val="34529FD9AC964874B4E378118559DE93"/>
    <w:rsid w:val="00F163AD"/>
  </w:style>
  <w:style w:type="paragraph" w:customStyle="1" w:styleId="228D155B4265406782D0131CB0008658">
    <w:name w:val="228D155B4265406782D0131CB0008658"/>
    <w:rsid w:val="00F163AD"/>
  </w:style>
  <w:style w:type="paragraph" w:customStyle="1" w:styleId="BC592CF8A11F453C8A063EC4355340F2">
    <w:name w:val="BC592CF8A11F453C8A063EC4355340F2"/>
    <w:rsid w:val="00F163AD"/>
  </w:style>
  <w:style w:type="paragraph" w:customStyle="1" w:styleId="86C3BF8A623F4A14AEF5840CCEDE5065">
    <w:name w:val="86C3BF8A623F4A14AEF5840CCEDE5065"/>
    <w:rsid w:val="00F163AD"/>
  </w:style>
  <w:style w:type="paragraph" w:customStyle="1" w:styleId="35D17CFE8B2248449A2F708E2F930128">
    <w:name w:val="35D17CFE8B2248449A2F708E2F930128"/>
    <w:rsid w:val="00F163AD"/>
  </w:style>
  <w:style w:type="paragraph" w:customStyle="1" w:styleId="0CD25B9CD2B44AB2ABF69FE82C476231">
    <w:name w:val="0CD25B9CD2B44AB2ABF69FE82C476231"/>
    <w:rsid w:val="00F163AD"/>
  </w:style>
  <w:style w:type="paragraph" w:customStyle="1" w:styleId="7DFFD7B61F0E4BAA9619E22A7123650F">
    <w:name w:val="7DFFD7B61F0E4BAA9619E22A7123650F"/>
    <w:rsid w:val="00F163AD"/>
  </w:style>
  <w:style w:type="paragraph" w:customStyle="1" w:styleId="73CB9C024F5745A48F71E66B2A2851B2">
    <w:name w:val="73CB9C024F5745A48F71E66B2A2851B2"/>
    <w:rsid w:val="00F163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</dc:creator>
  <cp:keywords/>
  <dc:description/>
  <cp:lastModifiedBy>maria</cp:lastModifiedBy>
  <cp:revision>2</cp:revision>
  <cp:lastPrinted>2023-12-21T09:21:00Z</cp:lastPrinted>
  <dcterms:created xsi:type="dcterms:W3CDTF">2026-05-16T11:25:00Z</dcterms:created>
  <dcterms:modified xsi:type="dcterms:W3CDTF">2026-05-16T11:25:00Z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2a6a465e-5dc3-4dec-af3c-9f27bf9f19fa</vt:lpwstr>
  </property>
</Properties>
</file>